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13C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Arial"/>
          <w:b/>
          <w:sz w:val="24"/>
          <w:szCs w:val="24"/>
          <w:lang w:eastAsia="zh-CN"/>
        </w:rPr>
      </w:pPr>
      <w:r>
        <w:rPr>
          <w:rFonts w:hint="eastAsia" w:ascii="宋体" w:hAnsi="宋体" w:eastAsia="宋体" w:cs="Arial"/>
          <w:b/>
          <w:sz w:val="24"/>
          <w:szCs w:val="24"/>
          <w:lang w:eastAsia="zh-CN"/>
        </w:rPr>
        <w:t>主要标的信息</w:t>
      </w:r>
    </w:p>
    <w:p w14:paraId="2812FF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宋体" w:hAnsi="宋体" w:eastAsia="宋体" w:cs="Arial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Arial"/>
          <w:b/>
          <w:sz w:val="24"/>
          <w:szCs w:val="24"/>
          <w:lang w:eastAsia="zh-CN"/>
        </w:rPr>
        <w:t>玉溪市红塔区高仓卫生院医用耗材采购项目</w:t>
      </w:r>
      <w:r>
        <w:rPr>
          <w:rFonts w:hint="eastAsia" w:ascii="宋体" w:hAnsi="宋体" w:cs="Arial"/>
          <w:b/>
          <w:sz w:val="24"/>
          <w:szCs w:val="24"/>
          <w:lang w:val="en-US" w:eastAsia="zh-CN"/>
        </w:rPr>
        <w:t>1包</w:t>
      </w:r>
    </w:p>
    <w:p w14:paraId="6F60E11E">
      <w:pPr>
        <w:pStyle w:val="6"/>
        <w:ind w:left="0" w:firstLine="0"/>
        <w:jc w:val="center"/>
        <w:rPr>
          <w:sz w:val="24"/>
          <w:szCs w:val="21"/>
        </w:rPr>
      </w:pPr>
      <w:r>
        <w:rPr>
          <w:rFonts w:hint="eastAsia" w:hAnsi="宋体"/>
          <w:sz w:val="28"/>
          <w:szCs w:val="21"/>
        </w:rPr>
        <w:t>1.1普通耗材</w:t>
      </w:r>
    </w:p>
    <w:tbl>
      <w:tblPr>
        <w:tblStyle w:val="9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925"/>
        <w:gridCol w:w="2318"/>
        <w:gridCol w:w="1504"/>
        <w:gridCol w:w="1002"/>
        <w:gridCol w:w="1470"/>
        <w:gridCol w:w="933"/>
      </w:tblGrid>
      <w:tr w14:paraId="6850D7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3056">
            <w:pPr>
              <w:pStyle w:val="7"/>
              <w:spacing w:before="156" w:beforeLines="50"/>
              <w:rPr>
                <w:rFonts w:hint="eastAsia" w:hAnsi="宋体"/>
                <w:spacing w:val="-20"/>
                <w:sz w:val="24"/>
                <w:szCs w:val="24"/>
              </w:rPr>
            </w:pPr>
            <w:r>
              <w:rPr>
                <w:rFonts w:hAnsi="宋体"/>
                <w:spacing w:val="-20"/>
                <w:sz w:val="24"/>
                <w:szCs w:val="24"/>
              </w:rPr>
              <w:t>序号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3792">
            <w:pPr>
              <w:pStyle w:val="7"/>
              <w:spacing w:before="156" w:beforeLines="5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名称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0BE46">
            <w:pPr>
              <w:pStyle w:val="7"/>
              <w:spacing w:before="156" w:beforeLines="50"/>
              <w:jc w:val="center"/>
              <w:rPr>
                <w:rFonts w:hint="eastAsia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bidi="ar"/>
              </w:rPr>
              <w:t>品牌/厂家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3BED">
            <w:pPr>
              <w:pStyle w:val="7"/>
              <w:spacing w:before="156" w:beforeLines="5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bidi="ar"/>
              </w:rPr>
              <w:t>规格/型号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7CB4A">
            <w:pPr>
              <w:pStyle w:val="7"/>
              <w:spacing w:before="156" w:beforeLines="5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单位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A7B4">
            <w:pPr>
              <w:pStyle w:val="7"/>
              <w:spacing w:before="156" w:beforeLines="5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单价（元）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8BB7">
            <w:pPr>
              <w:pStyle w:val="7"/>
              <w:spacing w:before="156" w:beforeLines="50"/>
              <w:ind w:left="72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备注</w:t>
            </w:r>
          </w:p>
        </w:tc>
      </w:tr>
      <w:tr w14:paraId="09AE6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ACAC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1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0EEF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一次性使用无菌注射器 带针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D5C10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山东威高集团医用高分子制品股份有限公司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DCB1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20ml 1.2*38TWLB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C52BC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副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C75E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34F84">
            <w:pPr>
              <w:widowControl/>
              <w:jc w:val="center"/>
              <w:textAlignment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医保集采</w:t>
            </w:r>
          </w:p>
        </w:tc>
      </w:tr>
      <w:tr w14:paraId="3E1A7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AFC90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2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E21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一次性使用无菌注射器 带针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C55B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山东威高集团医用高分子制品股份有限公司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51099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10ml 1.2*38TWLB 100支/盒*9盒 900支/件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7D93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副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2886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F7864">
            <w:pPr>
              <w:widowControl/>
              <w:jc w:val="center"/>
              <w:textAlignment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医保集采</w:t>
            </w:r>
          </w:p>
        </w:tc>
      </w:tr>
      <w:tr w14:paraId="3D0C51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42392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5494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一次性使用无菌注射器 带针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89C82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山东威高集团医用高分子制品股份有限公司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8E2CC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5ml 0.7*32TWLB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861A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副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4CB0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F374">
            <w:pPr>
              <w:widowControl/>
              <w:jc w:val="center"/>
              <w:textAlignment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医保集采</w:t>
            </w:r>
          </w:p>
        </w:tc>
      </w:tr>
      <w:tr w14:paraId="61A31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FDB2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4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05AA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一次性使用无菌注射器 带针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35D7E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山东威高集团医用高分子制品股份有限公司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588D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2ml 0.6*25TWLB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18C0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副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5D6E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4371">
            <w:pPr>
              <w:widowControl/>
              <w:jc w:val="center"/>
              <w:textAlignment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医保集采</w:t>
            </w:r>
          </w:p>
        </w:tc>
      </w:tr>
      <w:tr w14:paraId="223AA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595D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5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30C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一次性使用无菌注射器 带针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5281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山东威高集团医用高分子制品股份有限公司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D20B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1ml 0.45*16RWLB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A5CC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副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8469E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0E7E">
            <w:pPr>
              <w:widowControl/>
              <w:jc w:val="center"/>
              <w:textAlignment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医保集采</w:t>
            </w:r>
          </w:p>
        </w:tc>
      </w:tr>
      <w:tr w14:paraId="41FAC7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87EC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6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422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一次性使用氧气雾化器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93D9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宁波圣宇瑞医疗器械有限公司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DDF3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BVA 咬嘴式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7F54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A15E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2.87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638D">
            <w:pPr>
              <w:widowControl/>
              <w:jc w:val="center"/>
              <w:textAlignment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医保集采</w:t>
            </w:r>
          </w:p>
        </w:tc>
      </w:tr>
      <w:tr w14:paraId="2C5D2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2CA4B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7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8AF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一次性使用静脉留置针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13C2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苏州林华医疗器械股份有限公司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B904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II-B型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CA97E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14D9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AD03">
            <w:pPr>
              <w:widowControl/>
              <w:jc w:val="center"/>
              <w:textAlignment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医保集采</w:t>
            </w:r>
          </w:p>
        </w:tc>
      </w:tr>
      <w:tr w14:paraId="4B271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56D6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8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904F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一次性使用避光输液器带针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6A0A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江西三鑫医疗科技股份有限公司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EF53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包含所有规格型号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405B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ED0E6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3.026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112B2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4B28C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7221A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9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19E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一次性使用静脉输液器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1D629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江西洪达医疗器械集团有限公司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9B51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双管 包含所有规格型号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043A6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02441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0.8099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8922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4A5E57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5D06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10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B7F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一次性使用静脉输液器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5A58D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江西洪达医疗器械集团有限公司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EC0F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单管 包含所有规格型号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8F37B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B56F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0.6675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57FE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003DEB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A9B6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11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660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一次性使用静脉输液针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95216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江西洪达医疗器械集团有限公司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FD79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包含所有规格型号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B883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6437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0.1424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57AA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7F67F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FA2B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12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202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一次性使用无菌手术膜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9346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浙江敷茂生物科技有限公司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97C2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MP-I型6*7cm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B137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片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04640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0.6141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D2BA">
            <w:pPr>
              <w:widowControl/>
              <w:jc w:val="center"/>
              <w:textAlignment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适用留置针</w:t>
            </w:r>
          </w:p>
        </w:tc>
      </w:tr>
      <w:tr w14:paraId="45BA2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970F9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13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DD9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医用输液贴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E198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南昌市康华卫材有限公司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41BD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7*3.7 200片/盒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9A802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片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F1EFB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0.0712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45D3F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片</w:t>
            </w:r>
          </w:p>
        </w:tc>
      </w:tr>
      <w:tr w14:paraId="5810B6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4243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14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AD5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医用输液贴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30B4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江西安康医疗器械有限公司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4448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S-I型（输液贴）5片100片/盒 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3E4B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盒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FAFAA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1.958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30696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3CAAEB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2F65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15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AEB0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绑扎胶布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C510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云南康帆医疗器械有限公司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FB5E6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13*1000（医用橡皮膏）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3682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盒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2001B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10.324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CE58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19779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DC638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16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F8C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绑扎胶布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F177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云南康帆医疗器械有限公司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2FC9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26*500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2E56C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盒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2AF0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14.24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16B3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209DE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6ED04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17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F6CA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医用透气胶带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E17F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江西安康医疗器械有限公司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84E8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TQJD-2 PE膜1.25*910cm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5B81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50D97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1.2727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2B1D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卷</w:t>
            </w:r>
          </w:p>
        </w:tc>
      </w:tr>
      <w:tr w14:paraId="4766DB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63130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18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DEC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透气胶带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50238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南昌市康华卫材有限公司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C42E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A型无纺布1.25*910cm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D0E7F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0CA8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0.7387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C5FE0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卷</w:t>
            </w:r>
          </w:p>
        </w:tc>
      </w:tr>
      <w:tr w14:paraId="57FC10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D4556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19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D9D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压敏胶带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18FF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南昌市康华卫材有限公司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CD33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JD-3 1cm*1000cm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D9D9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415C7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0.8722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432C3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卷</w:t>
            </w:r>
          </w:p>
        </w:tc>
      </w:tr>
      <w:tr w14:paraId="21E770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9D0D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20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05E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检查手套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D392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山东英科医疗制品有限公司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5669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丁晴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FA32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A3A57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0.979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CDDD7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07EEF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21D3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21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66F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检查手套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08D89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稳健(桂林)乳胶用品有限公司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9403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乳胶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2FB9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B721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1.5575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24E9E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29D30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91D3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22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3CB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一次性使用灭菌橡胶外科手套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3C6E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稳健（荆州）乳胶用品有限公司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1CC8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包含所有规格型号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EFCF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AB928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1.8512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0F05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6ADD20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A4910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23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9AE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一次性薄膜PE卫生手套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0F45F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惠州市新俊达塑料制品有限公司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D9E4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包含所有规格型号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09EB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07395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0.0712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F4AC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573CC0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5408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24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83B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扫床刷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9790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玉环市坎门塑料仪器厂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3CDD"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中号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3C40D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F16D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10.9915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C01C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03F4A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7574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25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C3B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一次性刷套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6F37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玉环市坎门塑料仪器厂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5771B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与扫床刷配套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36C0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4BFB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0.2848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B82C5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46B57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F85F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26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2F0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妇科棉签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E333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昆明腾骥医疗器械工贸有限公司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1C8E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16cm  小头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452F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包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FEE80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30.0375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507B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3A7FF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EC1A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27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C678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一次性医用灭菌棉签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9354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昆明腾骥医疗器械工贸有限公司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0B0E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12cm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F692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包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41AD3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7.565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FE0C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6B524A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A544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28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04F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一次性医用灭菌棉签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04DF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昆明腾骥医疗器械工贸有限公司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CA3C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10cm 大头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4DDE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包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710F8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12.3443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D355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65106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178D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29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557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妇科棉签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17685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昆明腾骥医疗器械工贸有限公司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CA051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18cm 500支/包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E84B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包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46CE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17.8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4A91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2B8B5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8513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30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209E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脱脂棉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1717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河南驼人医用卫生材料有限公司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CAE18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大号  500g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F6EF0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包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CB13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20.47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623C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205458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81B0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31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0A5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医用石蜡棉球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47770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新乡华西卫材有限公司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B045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S-2个/袋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23D5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包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50E9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0.534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8CCC4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2278C0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2537E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32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9FD2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医用脱脂棉球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104EC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云南康帆医疗器械有限公司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6D071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小号 0.3g 500g/包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3886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包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2C5F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18.9125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FB1F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7368F6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C2D70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33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C87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医用纱布棉垫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B3CA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河南瑞科医疗器械有限公司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50567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30cm*40cm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2307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包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57884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2.314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49E6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223057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F7A92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34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03E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医用脱脂棉纱布块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7F4ED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昆明腾骥医疗器械工贸有限公司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C23A8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240片/包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ABBD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44FA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0.267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82A6C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72CA4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5355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35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8AAF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医用脱脂纱布块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6DD9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昆明腾骥医疗器械工贸有限公司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F1AE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8*10*8/2块 200块/包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5D80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E7AC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0.2759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61D1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068DE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B109D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36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3BF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无菌脱脂纱布块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3FE8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昆明腾骥医疗器械工贸有限公司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8491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6*8*8 5块 300块/包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8DFC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D82F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0.1602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16288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068B1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4867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37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5B6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无菌脱脂纱布块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2686A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昆明腾骥医疗器械工贸有限公司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C6BC6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6*8*3 5块 300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466C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7F9D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0.1602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96E7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43827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87FB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38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627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医用脱脂棉纱布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C84C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昆明康业医疗器械有限公司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5EDB0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22cm*8m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703A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包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1B24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24.297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00526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76B09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9440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39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515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纱布绷带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3446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昆明腾骥医疗器械工贸有限公司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B27CA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10*6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395C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F7B7A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1.5842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D74E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3E7A6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F619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40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0A1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纱布绷带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6C60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昆明腾骥医疗器械工贸有限公司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6C0D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8*6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0C03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880A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1.5041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9CE8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7E901D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6787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41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A47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弹力绷带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93BE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兴化市海斯美尔医疗器械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89D5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50mm*4.5m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97DB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808F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2.5632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92D0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78814B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1BC6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42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735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弹力绷带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A68C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振德医疗用品股份有限公司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2FCF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75mm*4.5m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40812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555C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2.6789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7474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55A8A9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2958D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43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0E4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弹力绷带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7B49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河南瑞科医疗器械有限公司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6498E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100mm*4.5m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A29A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DBDD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2.6789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9907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78ACB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20F1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44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79F8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弹力绷带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FAE7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新乡华西卫材有限公司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548D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50mm*4.5m 自粘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65686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4074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4.0495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5996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4E25C8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5823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45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3F29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弹力绷带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1CFD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新乡华西卫材有限公司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EE1A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75mm*4.5m 自粘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D2D45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E7107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6.1232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305E5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3DB37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8E98F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46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C26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弹力绷带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DC41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新乡华西卫材有限公司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7B5D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100mm*4.5m 自粘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858C7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BAC3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8.01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396F8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3A77E2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9D80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47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0DE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弹力网状绷带帽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CE3B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天津市华澳医疗保健有限公司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55E3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6#、7#、8#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C20F9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C4C0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0.6675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E0DB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0B87B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6015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48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C97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一次性使用无菌换药包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B649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许昌振德医用敷料有限公司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FE3D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HYA-O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3D67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910E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3.382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8AA6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6E4E23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9E01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49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389A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一次性使用无菌换药包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4D65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振德医疗用品股份有限公司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9D610"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A-3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EA66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E0293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4.1207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B218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10465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E5F35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50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41C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一次性使用无菌缝合包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5599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扬州市金环医疗器械厂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4BFA6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一次性使用清创缝合包A型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920E4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9FA5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3.56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6E75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6DE3DA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0D5A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51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22D9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医用防护口罩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7895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河南省豫北卫材有限公司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C299"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无菌拱形鞋耳式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3296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7784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1.6732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C053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6B91E7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98CF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52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169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医用隔离面罩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6D15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泰州市恩良医疗器械设备厂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78A62"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I型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49D94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17A5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1.3884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0FD4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76276A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319B0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53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4F1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医用外科口罩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F7973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河南省豫北卫材有限公司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2F9B0"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长方形 挂耳 20个/包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7E4C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0DA4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0.1602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312DC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65A54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C06C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54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3CEC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一次性手术帽/医用帽子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025BF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江苏恒健医疗器械有限公司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E37D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圆帽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7DEC4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顶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9F36D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0.2225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577D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40DDC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565F8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55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A80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防水鞋套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9CBE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振德医疗用品股份有限公司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EA54"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/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B9965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7B5A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4.628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065D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477F0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5973E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56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7D18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一次性鞋套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D339B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扬州市唐荣医疗用品有限公司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90D0"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蓝色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2452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56CC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0.1602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B770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6B6E8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B7DB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57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33B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一次性使用床罩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C91C8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河南亚太医疗用品有限公司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1815E"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100*220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D994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C1DA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2.8925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0C626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4FCE1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AA30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58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AB95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一次性使用手术床单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50DD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江西浩恒医疗器械有限公司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7C1DB4">
            <w:pPr>
              <w:widowControl/>
              <w:jc w:val="center"/>
              <w:textAlignment w:val="bottom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80*120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C600D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AE83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0.9612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9E9F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568F9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3FB0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59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1FFD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一次性使用手术床单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41E3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江西浩恒医疗器械有限公司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896652">
            <w:pPr>
              <w:widowControl/>
              <w:jc w:val="center"/>
              <w:textAlignment w:val="bottom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80*150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75538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21E1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1.2727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9B17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722F36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D6D1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60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4F65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一次性使用手术床单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BC026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江西浩恒医疗器械有限公司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74965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100*200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78E7F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59B5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1.6198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837BE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1A605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5191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61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F6B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一次性使用手术垫单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0940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江西浩恒医疗器械有限公司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EA143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50*40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D45FC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28254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0.1424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EA9AF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06590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C44E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62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D58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一次性使用手术垫单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6DBE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江西浩恒医疗器械有限公司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04F6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单片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43A3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577D8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1.8957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352B7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144FE0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9178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63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643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一次性使用手术垫单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D421E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江西浩恒医疗器械有限公司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3716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60*70  产垫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43E0E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6AB1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0.5785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C658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159EC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D39B4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64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8B1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一次性使用手术垫单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34C31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昆明宝利康医疗卫生用品有限公司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CA0B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160*80 产科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9E475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3BE3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2.2161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C5611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4EB48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3A67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65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D35B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医用阴道雾化头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A570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珠海大富水医疗科技有限公司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1B279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DFS-AGT-VI型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9E4D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支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E1B7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1.8512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F8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适用于大连可尔臭氧机DC型号</w:t>
            </w:r>
          </w:p>
        </w:tc>
      </w:tr>
      <w:tr w14:paraId="2E43E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9D57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66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203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医用阴道冲洗头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E9DF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珠海大富水医疗科技有限公司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EE92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DFS-AGT-IV型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39B7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支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92A26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1.8512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D9A2">
            <w:pPr>
              <w:pStyle w:val="7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 w:bidi="ar"/>
              </w:rPr>
              <w:t>适用于大连可尔臭氧机DC型号</w:t>
            </w:r>
          </w:p>
        </w:tc>
      </w:tr>
      <w:tr w14:paraId="32B9F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E2CC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67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B22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医用阴道雾化头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E80B9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珠海大富水医疗科技有限公司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D0B07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DFS-AGT-IX型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F2DE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支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1B13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1.7088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15516">
            <w:pPr>
              <w:pStyle w:val="7"/>
              <w:jc w:val="center"/>
              <w:rPr>
                <w:rFonts w:hint="eastAsia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hAnsi="宋体" w:cs="Times New Roman"/>
                <w:color w:val="000000"/>
                <w:sz w:val="24"/>
                <w:szCs w:val="24"/>
              </w:rPr>
              <w:t>适用于江苏新玛臭氧机XM-7000B型号</w:t>
            </w:r>
          </w:p>
        </w:tc>
      </w:tr>
      <w:tr w14:paraId="0D066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2A38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68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07B7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医用阴道冲洗头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44E5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珠海大富水医疗科技有限公司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8D5BD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DFS-AGT-III型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C979E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支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47B7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1.7088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FD9E">
            <w:pPr>
              <w:pStyle w:val="7"/>
              <w:jc w:val="center"/>
              <w:rPr>
                <w:rFonts w:hint="eastAsia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hAnsi="宋体" w:cs="Times New Roman"/>
                <w:color w:val="000000"/>
                <w:sz w:val="24"/>
                <w:szCs w:val="24"/>
              </w:rPr>
              <w:t>适用于江苏新玛臭氧机XM-7000B型号</w:t>
            </w:r>
          </w:p>
        </w:tc>
      </w:tr>
      <w:tr w14:paraId="3D1B9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5F4F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69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3394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一次性使用无菌阴道扩张器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A5CD8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南昌市康洁医用卫生用品有限公司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8BFCF"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A型 转轴式 中号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2D0F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6F84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0.445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F756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457A43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3AF8A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70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2427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听诊器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6FF9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江苏鱼跃医疗设备股份有限公司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08BD5"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插入式 二用 A型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14530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84857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24.297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BD57F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20728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E21A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71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EF2D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袖带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6CB18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欧姆龙(大连)有限公司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A18E7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电子血压计 袖带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572B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付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EF320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30.082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1D8AF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32B79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DE2C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72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61C6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袖带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2370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深圳市惠仁科技有限公司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43E0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动态血压计 袖带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A717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付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F877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46.28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6E8A4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2088F3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952E5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73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F3A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玻璃体温计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47E7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江苏华辰医用仪表有限公司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5661F"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三角棒式（口腔）</w:t>
            </w:r>
            <w:r>
              <w:rPr>
                <w:rFonts w:hint="eastAsia" w:ascii="宋体" w:hAnsi="宋体"/>
                <w:sz w:val="24"/>
              </w:rPr>
              <w:t>CR.W11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A11C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支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6D97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4.45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8F919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036ACF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9672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74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761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医用折叠式擦手纸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5905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苏州洁蔓纸业有限公司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72101"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折叠式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A1DDF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包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8CD40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7.7875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F6E7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1ABDB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0F3D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75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058B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麻醉面罩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8893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河南驼人医疗器械集团有限公司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C414D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包含所有规格型号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1EEE7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FC24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8.6508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E465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12DBAB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AE114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76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9B90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吸氧面罩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DF4A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宝鸡市德尔医疗器械制造有限责任公司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F7FE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包含所有规格型号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3AA83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11E6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5.34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61C6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10ABE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58F2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77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EE1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一次性使用口咽通气道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CC333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河南驼人医疗器械集团有限公司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4E40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包含所有规格型号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B51B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AE11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3.8982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5932D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1119A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30EB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78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6FC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一次性使用胃管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046C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江苏江扬特种橡塑制品有限公司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7DBF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10#-18#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F26A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支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80CF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2.225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56CD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6D21D0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D0DC1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79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707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一次性使用气管插管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6145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湛江市事达实业有限公司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898E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包含所有规格型号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ADF3B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支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2C1B0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5.0908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3BF5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6709A9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8543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80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3CF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一次性使用气管插管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E9EF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湛江市事达实业有限公司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48A0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包含所有规格型号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CA97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支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B9A1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5.0908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26DC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0AB65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FC2E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81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615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气管插管引导丝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ADA7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河南驼人医疗器械集团有限公司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CD37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包含所有规格型号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F7FE3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支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F730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4.45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CD078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74CF8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E6C1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82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2E9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一次性使用吸痰管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29D8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上海上医康鸽医用器材有限责任公司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13403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包含所有规格型号 配痰液收集器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52A57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支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5F784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2.67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475D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2A94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FA88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83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609A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一次性使用吸痰管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D01C4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江苏华泰医疗器械有限公司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99B97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包含所有规格型号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AC1A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支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166C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0.267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F0D1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638971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54844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84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22A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一次性使用吸痰包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EDD9E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江苏华飞医疗科技有限公司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8D661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包含所有规格型号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3B4D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E0BF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1.0057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EF41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5B2F6F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F6924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85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4F3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一次性识别手腕带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9A3BD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昆山格瑞斯医用材料有限公司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B5591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包含所有规格型号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4F39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条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23CB5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0.1869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E775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0D26D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DFF2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86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632F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一次性医用输液瓶口贴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DE5C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江西安康医疗器械有限公司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44D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PKT-PE 28mm/15mm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C8A5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张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F2202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0.0267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865D2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2C43B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9E0C2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87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02E0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一次性使用压舌板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4559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南昌市惠临医疗器械有限公司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29CC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包含所有规格型号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2F01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支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02688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0.0534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2232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704E31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1001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88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D53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一次性使用鼻氧管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C3E7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江苏省永宁医疗器械有限公司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205F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包含所有规格型号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EA33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92F2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0.8722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47D3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3DCCA1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B499E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89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E13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一次性使用无球囊导尿管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5C12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扬州市吉康医疗器械有限公司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DB87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包含所有规格型号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EC4B4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支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EE35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0.3827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1F4D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64CECF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D407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90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6F59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一次性使用无菌导尿包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9AFF3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湛江市事达实业有限公司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FD949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14#-18#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C7D2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9855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15.5394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D4EF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5F4B1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0844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91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060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一次性使用无菌导尿包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EE9E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湛江市事达实业有限公司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0675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14#-18#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6EED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4B52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14.24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C5EBC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4C6F8C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57F8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92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A63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一次性使用无菌导尿管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DBF4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湛江市事达实业有限公司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E8EB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双腔14#-22#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71EF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支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4D39C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3.026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F631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0EE250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7D8D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93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D731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一次性使用输尿管导管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6517E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上海上医康鸽医用器材有限责任公司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118A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包含所有规格型号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888A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支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F2D2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3.026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343BAE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1B577D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A471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94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54F0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一次性使用吸引管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A06C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江苏省长丰医疗实业有限公司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4A1F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包含所有规格型号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70368A">
            <w:pPr>
              <w:widowControl/>
              <w:jc w:val="center"/>
              <w:textAlignment w:val="bottom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支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3D93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2.1182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0A65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3D55B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3157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95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C7F3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一次性使用埋线包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4C0E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扬州龙虎医疗器械有限公司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7E37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包含所有规格型号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E89C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8057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4.3966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95104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5D6FED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30A48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96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2AF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一次性使用埋线针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67FF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江西格兰斯医疗器械有限公司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C72A3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包含所有规格型号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9840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C290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2.0025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3FD0E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5D8028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C5CF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97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F589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带线缝合针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49C8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上海浦东金环医疗用品股份有限公司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96EF2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包含所有规格型号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22C55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7A5D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5.0107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2388C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56740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FE72B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98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1DE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医用真丝非吸收缝线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B48F5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强生（中国）医疗器材有限公司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C162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包含所有规格型号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B966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4E01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5.785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4EEF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6733E8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8062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99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06D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简易呼吸气囊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6A40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河南驼人医疗器械集团有限公司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1E96C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包含所有规格型号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4BBB7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091C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13.35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68C2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5DF64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7EA5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100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858C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一次性肺活量吹嘴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C103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上海万庆电子有限公司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5254"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塑料喇叭型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29DE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232E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0.178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48D87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00E60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4E98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101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F03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医用导电除颤凝胶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37E4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济宁高新区金诺特医用凝胶厂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F69A">
            <w:pPr>
              <w:widowControl/>
              <w:jc w:val="center"/>
              <w:textAlignment w:val="top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电极糊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4471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条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7C5D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133.5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E969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5FC2F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39AA4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102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344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设备标识卡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16E8B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国产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AC11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8*8cm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1740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E890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5.0107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5AEE3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3763F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3D1A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103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2DEB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温脉仪笔芯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1AC0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玉环市坎门塑料仪器厂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CE12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红色实心 HMY-5型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B312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支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A210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4.806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2890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2BD1F5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4C3D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104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8C3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橡胶输血胶管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1DB78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常州市贝敦克塑胶制品有限公司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D5AF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5*7  40米/卷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8984B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根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3CCD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1.2727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47039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5263C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858E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105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073A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敷贴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8F34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山东圣纳医用制品有限公司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27BB5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10cm*20cm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0A2F9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90A97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1.2905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81E6B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0AE64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021E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106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0FB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敷贴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B382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山东圣纳医用制品有限公司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D40A5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9cm*15cm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B92E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FF3C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1.157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A5CC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57F5F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4EBF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107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D77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敷贴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E785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山东圣纳医用制品有限公司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9363"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9cm*15cm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0E0A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55DA4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1.157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2569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17FB9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60B5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108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C5A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量杯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D04A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潮州市潮安区彩塘新新医疗器械厂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F964E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40ml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5E5A2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753A3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1.2282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0989C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6439EC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B1DB6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109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8EC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洗胃机导管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5DD0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江苏江扬特种橡塑制品有限公司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BA64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F28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999E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根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23604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3.471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F56B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适配斯曼峰DXW-A</w:t>
            </w:r>
          </w:p>
        </w:tc>
      </w:tr>
      <w:tr w14:paraId="01689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0A070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110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9EA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病历夹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A4AA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潮州市潮安区彩塘新新医疗器械厂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D23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蓝色/粉色 ABS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6F1E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本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763D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12.2375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DFAB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6D29DA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28D98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111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C16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床头铃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992B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烟台恒泰电子有限公司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6FBD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71155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E19E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45.6125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2812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3D333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EA2E1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112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838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棉签缸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B521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潮州市潮安区彩塘镇荣洲医疗器械厂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84F6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10cm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A045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34CF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7.6718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B673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6D2A5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F9417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113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38B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无菌盘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39DF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潮州市潮安区彩塘新新医疗器械厂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F4FB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CR8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1A47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C825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17.9335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0FAF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46F1E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5EE9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114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3C49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无菌盘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EA29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潮州市潮安区彩塘新新医疗器械厂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E78F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CR27*20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296C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F138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18.512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DB25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148A9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E27D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115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A6B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氧气袋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4AAB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江苏鱼跃医疗设备股份有限公司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3E96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SY-42L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F0BD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50E3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34.4875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E037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79043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7AD3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116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AC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湿化瓶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E8CA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慈溪市华康供氧设备有限公司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593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SH-1-01 绿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3F90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5414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7.7875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31CC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35BE5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8145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117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100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一次性使用开口器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7CB56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河南驼人医疗器械集团有限公司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54F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常规型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886CF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89DD3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32.396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6D57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2DE66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FA37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118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EC8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开口器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6A4F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张家港市长新手术器械厂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10D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130mm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123FF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FA6D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37.024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A0D20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7174C2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E4C0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119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A26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舌钳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C8B2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张家港市长新手术器械厂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4F1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170mm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D446E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把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FB58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38.9375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081A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4DEA8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71D79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120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26BE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一次性使用喉罩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02B8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江西格兰斯医疗器械有限公司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C195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普通型 2#  、 2.5#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3044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件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97EBE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41.83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F0EC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23020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C3BF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121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143B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热敏打印纸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8858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国产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E48AB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57*50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CADF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A580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2.1182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0D31">
            <w:pPr>
              <w:widowControl/>
              <w:jc w:val="center"/>
              <w:textAlignment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适配迈瑞 BeneHeartD30</w:t>
            </w:r>
          </w:p>
        </w:tc>
      </w:tr>
      <w:tr w14:paraId="6A8566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2A36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122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180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一次性止血带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6D083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扬州康安科技有限公司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F0C1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35cmx2.0cm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FAAC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盒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7B2B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25.0357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DC90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3A97FE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4726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123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4F0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卡扣式止血带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D96CE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国产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3493"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便携式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E024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条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9EC4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4.2275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AF4C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3FC60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F4DDB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124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CAB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创口贴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E8CCB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青岛海诺生物工程有限公司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0CD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PE型 A174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0CFE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片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15EF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0.1157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64B5D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73BD0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ECFCA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125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451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微量泵延长管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61D03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浙江玉升医疗器械股份有限公司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CDC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PE型 25*25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98B3B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支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F24A9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0.6408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3326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 w14:paraId="728B3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4D8A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126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7BB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一次性十字洞巾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B6B2F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云南晨业医疗器械有限公司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B107"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I型 50cm*60cm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5A46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包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E54D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0.445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ABD0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</w:tr>
    </w:tbl>
    <w:p w14:paraId="011E051F">
      <w:pPr>
        <w:rPr>
          <w:rFonts w:hint="eastAsia"/>
        </w:rPr>
      </w:pPr>
    </w:p>
    <w:p w14:paraId="31A18553">
      <w:pPr>
        <w:pStyle w:val="5"/>
        <w:overflowPunct w:val="0"/>
        <w:spacing w:line="560" w:lineRule="exact"/>
        <w:ind w:firstLine="0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1.2医废耗材</w:t>
      </w:r>
    </w:p>
    <w:tbl>
      <w:tblPr>
        <w:tblStyle w:val="9"/>
        <w:tblW w:w="91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979"/>
        <w:gridCol w:w="1476"/>
        <w:gridCol w:w="1876"/>
        <w:gridCol w:w="848"/>
        <w:gridCol w:w="1392"/>
        <w:gridCol w:w="1011"/>
      </w:tblGrid>
      <w:tr w14:paraId="46765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9E71">
            <w:pPr>
              <w:pStyle w:val="7"/>
              <w:spacing w:before="156" w:beforeLines="50"/>
              <w:rPr>
                <w:rFonts w:hint="eastAsia" w:hAnsi="宋体"/>
                <w:spacing w:val="-20"/>
                <w:sz w:val="24"/>
                <w:szCs w:val="24"/>
              </w:rPr>
            </w:pPr>
            <w:r>
              <w:rPr>
                <w:rFonts w:hAnsi="宋体"/>
                <w:spacing w:val="-20"/>
                <w:sz w:val="24"/>
                <w:szCs w:val="24"/>
              </w:rPr>
              <w:t>序号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0E00">
            <w:pPr>
              <w:pStyle w:val="7"/>
              <w:spacing w:before="156" w:beforeLines="5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名称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CB47">
            <w:pPr>
              <w:pStyle w:val="7"/>
              <w:spacing w:before="156" w:beforeLines="50"/>
              <w:jc w:val="center"/>
              <w:rPr>
                <w:rFonts w:hint="eastAsia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bidi="ar"/>
              </w:rPr>
              <w:t>品牌/厂家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B1BE4">
            <w:pPr>
              <w:pStyle w:val="7"/>
              <w:spacing w:before="156" w:beforeLines="5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bidi="ar"/>
              </w:rPr>
              <w:t>规格/型号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BD0A">
            <w:pPr>
              <w:pStyle w:val="7"/>
              <w:spacing w:before="156" w:beforeLines="5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单位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FFD9">
            <w:pPr>
              <w:pStyle w:val="7"/>
              <w:spacing w:before="156" w:beforeLines="5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单价（元）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1228">
            <w:pPr>
              <w:pStyle w:val="7"/>
              <w:spacing w:before="156" w:beforeLines="50"/>
              <w:ind w:left="72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备注</w:t>
            </w:r>
          </w:p>
        </w:tc>
      </w:tr>
      <w:tr w14:paraId="2712E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B8BD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1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FA7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医疗废物垃圾袋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C4581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湖北旭康环保科技有限公司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2806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32*37*15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56EE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BFC2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0.1068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1A0C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4E1EE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39F35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6C5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医疗废物垃圾袋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C0AA8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湖北旭康环保科技有限公司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7DF0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33*60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2ECB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4C39D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0.1602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13BC6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7F9548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C65D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B99F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医疗废物垃圾袋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FA02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湖北旭康环保科技有限公司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D0CF3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47*70 薄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812B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645FC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0.2581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95AA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12396E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0FB0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4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98B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医疗废物垃圾袋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C2A0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湖北旭康环保科技有限公司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456C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47*70 厚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F1D25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F745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0.356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4024F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7A769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E7B14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5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4978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医疗废物垃圾袋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6AD6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湖北旭康环保科技有限公司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D8E8C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50*56*25厚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85FA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77B2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0.2581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EA7E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093B9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FBA18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6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FDF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医疗废物垃圾袋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5BF01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湖北旭康环保科技有限公司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D4DC6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50*56*15薄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788C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87F9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0.1424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31A0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66313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3CE7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7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4C2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医疗废物垃圾袋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2CAB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湖北旭康环保科技有限公司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54DF2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65*70*15薄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3519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E769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0.267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36D35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43431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AB9A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8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EAF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医疗废物垃圾袋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E704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湖北旭康环保科技有限公司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6F00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65*70*25厚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3815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3260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0.3916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8848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46B29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9C92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9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9900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医疗废物垃圾袋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B068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湖北旭康环保科技有限公司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A8683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1180*1200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0577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70B6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0.8722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BEBA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38816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9262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10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A4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医疗废物垃圾袋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29DA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湖北旭康环保科技有限公司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B4A58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800*750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FC3A5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7B31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0.4984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D028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7938A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01B1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11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D23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医疗废物垃圾袋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9B68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湖北旭康环保科技有限公司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DD6B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500*450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41649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9BC6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0.1335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FF00B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6F3254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7CA0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12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BF4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医疗废物垃圾袋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90CA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湖北旭康环保科技有限公司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687A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650*600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7FB06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BB77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0.356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5BD76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2221E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40302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13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45AA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医疗废物垃圾袋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6033F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湖北旭康环保科技有限公司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4E3E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1000*950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8FDD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0E7D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0.6942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DBF54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3268C6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51CFA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14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49F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医疗废物垃圾袋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289E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湖北旭康环保科技有限公司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2A95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650*700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99A1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86EF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0.267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69AC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6B4F22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39187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15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2E4F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医疗废物桶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1053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湖北旭康环保科技有限公司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1605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10升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9DCC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组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C8F19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8.3304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92D1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719FF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B31C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16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329F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医疗废物桶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C431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湖北旭康环保科技有限公司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43C5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15L翻盖 黄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D0B6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组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8F11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29.1564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33473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430AF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8A5F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17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35C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医疗废物桶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8EAC4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昆明康塑商贸有限公司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2D41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黄30L脚踏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BFE78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组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DEBC7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48.06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153F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54381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DFBA1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18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024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医疗废物桶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B091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昆明康塑商贸有限公司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982DE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50L 脚踏式/黄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5079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组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F2EB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77.875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10DB8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1F655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D345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19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B5B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医疗废物桶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3EBED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湖北旭康环保科技有限公司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BBE3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70L 手拉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D6AB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组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4AD7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83.4375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0973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6234FD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363F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20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0CD4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医疗废物桶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E894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昆明康塑商贸有限公司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34ED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100L黄 手拉 翻盖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6D05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组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3BA5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112.7096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A1930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5EB84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41137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21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5362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医疗废物桶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974F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昆明康塑商贸有限公司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8D31"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120升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3BF6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组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17D2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118.6459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7A9C1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442DD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B3BB4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22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4C1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医疗废物桶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1208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昆明康塑商贸有限公司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FB5C3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240L黄 带轮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CF998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组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00A72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217.16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832C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09C01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D278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23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0A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利器盒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5AB0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昆明康塑商贸有限公司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D0434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1L 圆形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718CE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组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6F7A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1.335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7097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535F2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393BD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24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710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利器盒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22A9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昆明康塑商贸有限公司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96AB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2L 圆形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FFD4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组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3C76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2.0826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1498B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6F992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0E48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25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9CE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利器盒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1EF7C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昆明康塑商贸有限公司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5B82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3L 圆形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C86E9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组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55B7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2.5899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50261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721B51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C0A28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26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9C3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利器盒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A5BB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武汉科美特环保科技有限公司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EBB0C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4L 圆形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731A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组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B20B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2.8035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124BD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501E2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74356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27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EF1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利器盒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3B30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湖北旭康环保科技有限公司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7C60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5L 圆形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43D7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组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88E8F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3.8181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DCBE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1F806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0802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28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DFDB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利器盒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ADF72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昆明康塑商贸有限公司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AF853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6.5L 圆形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54ED0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组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400D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4.183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1F4C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28B37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F229B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29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4D1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利器盒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DD282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昆明康塑商贸有限公司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1AD00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15L 圆形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C8CB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组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1EDE2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8.3304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FE4A6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6AC363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5058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30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FDA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利器盒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1C7F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昆明康塑商贸有限公司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1C84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圆形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A866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组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56F4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1.8512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98E5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1D597D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39B30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31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73D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利器盒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5B5E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昆明康塑商贸有限公司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2E657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圆形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4C21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组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747E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2.0648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CBD6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1385D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DD503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32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8C2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利器盒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EF75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昆明康塑商贸有限公司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4460D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圆形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45CD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组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2A496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2.8035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E38A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3C561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3F9D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33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F204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利器盒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6577A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昆明康塑商贸有限公司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6BDB0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圆形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BEAA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组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3C4E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2.8035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26D2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3BF95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044E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34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125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利器盒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B133B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昆明康塑商贸有限公司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9BCC"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5L 方形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A106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组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3AB3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4.806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9E7F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499C49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9E69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35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0E5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利器盒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0488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昆明康塑商贸有限公司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C8F3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圆形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7C932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组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88D7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4.2097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45562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301B7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1B3E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36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5CA6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利器盒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AF32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昆明康塑商贸有限公司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B07C6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15L 方形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2560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组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A3D3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8.1257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A839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32C15B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3D69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37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B56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利器盒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ABC5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湖北旭康环保科技有限公司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9ABB">
            <w:pPr>
              <w:widowControl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5L方形带手提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BC92">
            <w:pPr>
              <w:widowControl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组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EF33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5.7583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36047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</w:tbl>
    <w:p w14:paraId="5040E530">
      <w:pPr>
        <w:pStyle w:val="5"/>
        <w:overflowPunct w:val="0"/>
        <w:spacing w:line="560" w:lineRule="exact"/>
        <w:ind w:firstLine="0"/>
        <w:jc w:val="center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1.3中</w:t>
      </w:r>
      <w:r>
        <w:rPr>
          <w:rFonts w:hint="eastAsia"/>
          <w:sz w:val="28"/>
          <w:szCs w:val="28"/>
        </w:rPr>
        <w:t>医耗材</w:t>
      </w:r>
    </w:p>
    <w:tbl>
      <w:tblPr>
        <w:tblStyle w:val="9"/>
        <w:tblW w:w="96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737"/>
        <w:gridCol w:w="2019"/>
        <w:gridCol w:w="1876"/>
        <w:gridCol w:w="848"/>
        <w:gridCol w:w="1392"/>
        <w:gridCol w:w="1011"/>
      </w:tblGrid>
      <w:tr w14:paraId="1A0ADA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537EE">
            <w:pPr>
              <w:pStyle w:val="7"/>
              <w:spacing w:before="156" w:beforeLines="50"/>
              <w:rPr>
                <w:rFonts w:hint="eastAsia" w:hAnsi="宋体"/>
                <w:spacing w:val="-20"/>
                <w:sz w:val="24"/>
                <w:szCs w:val="24"/>
              </w:rPr>
            </w:pPr>
            <w:r>
              <w:rPr>
                <w:rFonts w:hAnsi="宋体"/>
                <w:spacing w:val="-20"/>
                <w:sz w:val="24"/>
                <w:szCs w:val="24"/>
              </w:rPr>
              <w:t>序号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88F8">
            <w:pPr>
              <w:pStyle w:val="7"/>
              <w:spacing w:before="156" w:beforeLines="5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名称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64DF6">
            <w:pPr>
              <w:pStyle w:val="7"/>
              <w:spacing w:before="156" w:beforeLines="50"/>
              <w:jc w:val="center"/>
              <w:rPr>
                <w:rFonts w:hint="eastAsia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bidi="ar"/>
              </w:rPr>
              <w:t>品牌/厂家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B53A">
            <w:pPr>
              <w:pStyle w:val="7"/>
              <w:spacing w:before="156" w:beforeLines="5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bidi="ar"/>
              </w:rPr>
              <w:t>规格/型号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4A43">
            <w:pPr>
              <w:pStyle w:val="7"/>
              <w:spacing w:before="156" w:beforeLines="5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单位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FBE29">
            <w:pPr>
              <w:pStyle w:val="7"/>
              <w:spacing w:before="156" w:beforeLines="5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单价（元）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1239">
            <w:pPr>
              <w:pStyle w:val="7"/>
              <w:spacing w:before="156" w:beforeLines="50"/>
              <w:ind w:left="72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备注</w:t>
            </w:r>
          </w:p>
        </w:tc>
      </w:tr>
      <w:tr w14:paraId="4B0FE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64AD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1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01A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一次性使用无菌针灸针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8ECE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苏州医疗用品厂有限公司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4995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平柄型 包含所有型号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C9D51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EB24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0.1068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9F31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47D560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1187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A3CA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火针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15D4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D0D0D"/>
                <w:sz w:val="24"/>
                <w:szCs w:val="24"/>
              </w:rPr>
              <w:t>镇江新区长城医疗用品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32CF8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pacing w:val="-6"/>
                <w:sz w:val="24"/>
                <w:szCs w:val="24"/>
              </w:rPr>
              <w:t>普通 包含所有型号</w:t>
            </w:r>
            <w:r>
              <w:rPr>
                <w:rFonts w:hAnsi="宋体"/>
                <w:spacing w:val="-6"/>
                <w:sz w:val="24"/>
                <w:szCs w:val="24"/>
              </w:rPr>
              <w:t>0.5*75mm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126D2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2286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5.073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5F86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128FB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6A79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E903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火针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ECF7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D0D0D"/>
                <w:sz w:val="24"/>
                <w:szCs w:val="24"/>
              </w:rPr>
              <w:t>镇江新区长城医疗用品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2AF27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平头 包含所有型号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62278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50B04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85D9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41BA03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9E3A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4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D3F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火针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5E3D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D0D0D"/>
                <w:sz w:val="24"/>
                <w:szCs w:val="24"/>
              </w:rPr>
              <w:t>镇江新区长城医疗用品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50F06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三头 包含所有型号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09E1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DFF7E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17.8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36E6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59DF42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B8518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5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B13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一次性无菌揿针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D64E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苏州医疗用品厂有限公司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5404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包含所有型号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0E397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CBEE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3.3375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74C84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281A2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1DE1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6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3D0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艾灸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DB5F2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南阳豫旺源艾草制品厂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F4C9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Φ18mm*200mm*10支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07DC4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8B43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0.6675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78FB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31F79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97FEB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7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D1A4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雷火灸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3A09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河南帝艾堂艾绒制品有限公司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4B1A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直径3cm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0A93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柱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72FB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2.8925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0EF42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4A6A5F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61FC3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8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210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雷火灸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800CD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河南帝艾堂艾绒制品有限公司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3965C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直径6cm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11C1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柱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1D3C9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7.2357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821C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4FF32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F4603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9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DA6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雷火灸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57E5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河南帝艾堂艾绒制品有限公司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8A1B1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直径8cm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D14C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柱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D542E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16.6875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676A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5F5E25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68CA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10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CD41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雷火灸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485B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河南帝艾堂艾绒制品有限公司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B382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直径10cm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6429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柱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43BE1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34.4875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0F69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0714A3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2B6E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11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E6A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空白穴位贴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E696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山东辰星医疗科技有限公司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ED80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6.0cm*6.0cm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F548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FA451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0.1602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FBD78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7F12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BAB4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12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535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空白穴位贴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F5904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山东辰星医疗科技有限公司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BB54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15cm*15cm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D6D4B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9FAE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0.5607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89FC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02704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3FA1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13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ACE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全弹力腰围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C4BC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安平县康利医疗器械有限公司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03976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包含所有型号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438C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15057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20.826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E475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6444C7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52140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14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644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中药液包装复合膜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C1F8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北京东华原医疗设备有限责任公司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408E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PE+PTE 100mm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4C00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组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4941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249.2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37BB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72996A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F9073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15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701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耳穴磁珠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A9DF6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上海泰成科技发展有限公司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AE49F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E-S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18412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9E5A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0.1691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BA72D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6341C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D6AE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16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886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药物罐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DF26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国产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7099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竹制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757A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7F46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1.2727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44B84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0C4B9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6246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17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5086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药物罐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0EDC6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国产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BD44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/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A89A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罐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000C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0.979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BFFA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124CBD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DC2D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18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D823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药物罐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3A78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国产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20568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直径1.6-1.8cm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62B58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罐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8A2A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1.0947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33C3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034E1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01CB7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19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52C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药物罐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65BE7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国产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B549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直径1.8-2.1cm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A1D6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罐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7360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1.0947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DB40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2013B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3599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20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18A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药物罐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C3D9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国产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203E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直径2.1-2.3cm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DBE24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罐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46031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1.2015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0DF8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5CE92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D3600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21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D59D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药物罐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7883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国产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EB6B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直径2.3-2.5cm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839B1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罐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A22A1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1.4507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4078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03809B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29CC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22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7B8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火罐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0291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云南晨业医疗器械有限公司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546F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内径5.5cm外径7cm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058F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罐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0139E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2.225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77FB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4EE33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E98D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23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C52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火罐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379F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云南晨业医疗器械有限公司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9890F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内径5cm外径6.5cm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C411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罐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8752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2.0025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2D64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1488F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A305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24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F65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火罐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6DCE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云南晨业医疗器械有限公司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B3786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内径4.5cm外径6cm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DF8A8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罐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0ADD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1.5041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A537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55DCFA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E67D1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25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19C3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火罐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3856F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云南晨业医疗器械有限公司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D2C9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内径3.5cm外径5cm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433D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罐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22F3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1.1036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8911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61DCC7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9D28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26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B93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火罐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51081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云南晨业医疗器械有限公司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EE11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内径2.5cm外径4cm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7EDC5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罐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987A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1.2727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B482E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48A500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564E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27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D5B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火龙罐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5809D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D0D0D"/>
                <w:sz w:val="24"/>
                <w:szCs w:val="24"/>
              </w:rPr>
              <w:t>南阳艾缘居生物科技有限公司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3CF6B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包含所有规格型号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9012E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F1C39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76.7625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A0BB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47728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BF2D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28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1A2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艾灸盒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5CB2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D0D0D"/>
                <w:sz w:val="24"/>
                <w:szCs w:val="24"/>
              </w:rPr>
              <w:t>南阳帝艾生物科技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B0A69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单孔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0749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32448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11.8014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3B0CE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01C6E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9197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29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F81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艾灸盒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45B76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D0D0D"/>
                <w:sz w:val="24"/>
                <w:szCs w:val="24"/>
              </w:rPr>
              <w:t>南阳帝艾生物科技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57910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双孔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22153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1DB5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15.7352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17735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69FAE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6ED6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30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F53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艾灸盒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59E4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D0D0D"/>
                <w:sz w:val="24"/>
                <w:szCs w:val="24"/>
              </w:rPr>
              <w:t>苏州针灸用品有限公司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37CC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六孔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8140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3CB5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6.675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2B808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0C8B7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0B02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31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22D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火龙灸盒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F8201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D0D0D"/>
                <w:sz w:val="24"/>
                <w:szCs w:val="24"/>
              </w:rPr>
              <w:t>河南帝艾堂艾绒制品有限公司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34A8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70*30cm 方形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FF822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F07CB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8.9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CF9C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6FD788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B024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32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4BC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火龙灸盒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6D41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D0D0D"/>
                <w:sz w:val="24"/>
                <w:szCs w:val="24"/>
              </w:rPr>
              <w:t>河南帝艾堂艾绒制品有限公司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C224A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62*25cm 方形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5C41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0E9F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20.915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9978C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692F5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29B14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33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267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火龙灸盒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2854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D0D0D"/>
                <w:sz w:val="24"/>
                <w:szCs w:val="24"/>
              </w:rPr>
              <w:t>河南帝艾堂艾绒制品有限公司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DF7B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38*20*9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937AA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9679F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289.25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2A10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6D72B6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EF050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34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605D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火龙灸盒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B5F66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D0D0D"/>
                <w:sz w:val="24"/>
                <w:szCs w:val="24"/>
              </w:rPr>
              <w:t>河南帝艾堂艾绒制品有限公司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7B8C6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38*15*9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7346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1B46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315.95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213EA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1FE77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32D6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35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4385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艾条灭火器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8ACC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D0D0D"/>
                <w:sz w:val="24"/>
                <w:szCs w:val="24"/>
              </w:rPr>
              <w:t>四川艾宜医疗科技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6D21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直径70mm.高45mm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6D98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3B8F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270.56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A089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797C2B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859F4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36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915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电针机导线、夹子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F305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D0D0D"/>
                <w:sz w:val="24"/>
                <w:szCs w:val="24"/>
              </w:rPr>
              <w:t>常州英迪电子医疗器械有限公司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E6CC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KD-808针灸夹/方孔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1419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根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E3D1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13.35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78F96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07945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28C2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37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559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灸疗装置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8E1F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D0D0D"/>
                <w:sz w:val="24"/>
                <w:szCs w:val="24"/>
              </w:rPr>
              <w:t>南阳艾缘居生物科技有限公司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1164C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无盖不锈钢网款外径10-11cm 高5cm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560C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EE8A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22.25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F86E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135DE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22E78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38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D8A7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隔物灸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594AE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南阳艾缘居生物科技有限公司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59986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无盖不锈钢网款外径8-9cm  高5cm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7A01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根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476A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14.4625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792F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</w:tbl>
    <w:p w14:paraId="151E596C">
      <w:pPr>
        <w:pStyle w:val="5"/>
        <w:overflowPunct w:val="0"/>
        <w:spacing w:line="560" w:lineRule="exact"/>
        <w:ind w:firstLine="0"/>
        <w:rPr>
          <w:sz w:val="24"/>
        </w:rPr>
      </w:pPr>
    </w:p>
    <w:p w14:paraId="3D51E142">
      <w:pPr>
        <w:widowControl/>
        <w:spacing w:after="160" w:line="278" w:lineRule="auto"/>
        <w:jc w:val="center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1.4</w:t>
      </w:r>
      <w:r>
        <w:rPr>
          <w:rFonts w:hint="eastAsia"/>
          <w:sz w:val="28"/>
          <w:szCs w:val="28"/>
        </w:rPr>
        <w:t>外科器械</w:t>
      </w:r>
    </w:p>
    <w:tbl>
      <w:tblPr>
        <w:tblStyle w:val="9"/>
        <w:tblW w:w="91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625"/>
        <w:gridCol w:w="1754"/>
        <w:gridCol w:w="1876"/>
        <w:gridCol w:w="848"/>
        <w:gridCol w:w="1392"/>
        <w:gridCol w:w="1011"/>
      </w:tblGrid>
      <w:tr w14:paraId="007A84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B653E">
            <w:pPr>
              <w:pStyle w:val="7"/>
              <w:spacing w:before="156" w:beforeLines="50"/>
              <w:rPr>
                <w:rFonts w:hint="eastAsia" w:hAnsi="宋体"/>
                <w:spacing w:val="-20"/>
                <w:sz w:val="24"/>
                <w:szCs w:val="24"/>
              </w:rPr>
            </w:pPr>
            <w:r>
              <w:rPr>
                <w:rFonts w:hAnsi="宋体"/>
                <w:spacing w:val="-20"/>
                <w:sz w:val="24"/>
                <w:szCs w:val="24"/>
              </w:rPr>
              <w:t>序号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B1D9">
            <w:pPr>
              <w:pStyle w:val="7"/>
              <w:spacing w:before="156" w:beforeLines="5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名称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9FC2">
            <w:pPr>
              <w:pStyle w:val="7"/>
              <w:spacing w:before="156" w:beforeLines="50"/>
              <w:jc w:val="center"/>
              <w:rPr>
                <w:rFonts w:hint="eastAsia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bidi="ar"/>
              </w:rPr>
              <w:t>品牌/厂家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ABB9">
            <w:pPr>
              <w:pStyle w:val="7"/>
              <w:spacing w:before="156" w:beforeLines="5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bidi="ar"/>
              </w:rPr>
              <w:t>规格/型号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8E4D">
            <w:pPr>
              <w:pStyle w:val="7"/>
              <w:spacing w:before="156" w:beforeLines="5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单位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25B9">
            <w:pPr>
              <w:pStyle w:val="7"/>
              <w:spacing w:before="156" w:beforeLines="5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单价（元）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E687">
            <w:pPr>
              <w:pStyle w:val="7"/>
              <w:spacing w:before="156" w:beforeLines="50"/>
              <w:ind w:left="72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备注</w:t>
            </w:r>
          </w:p>
        </w:tc>
      </w:tr>
      <w:tr w14:paraId="47E5FA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9D5F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1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3FF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酒精灯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04A6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国产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3710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D0D0D"/>
                <w:sz w:val="24"/>
                <w:szCs w:val="24"/>
              </w:rPr>
              <w:t>250ml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23B8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51EA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4.45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65273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05F1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F320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2EC3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手术剪刀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C34B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上海医疗器械（集团）有限公司手术器械厂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9D3A3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D0D0D"/>
                <w:sz w:val="24"/>
                <w:szCs w:val="24"/>
              </w:rPr>
              <w:t>12.5cm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E152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把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B6BF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32.04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7A75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425079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BDB3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2E4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止血钳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3B9B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上海医疗器械（集团）有限公司手术器械厂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77E8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14cm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3EDE0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把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9881D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44.5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7CEE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7B30E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D1338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4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71FC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医用缝合针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B570F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巢湖市宾雄医疗器械有限公司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7A9A6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包含所有规格型号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1EEC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把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30080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3.115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71441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005AB3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9119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5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2A0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无菌手术刀片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9F083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上海联辉医疗用品有限公司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CFD8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包含所有规格型号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E6DDB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942F9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0.356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312F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3AC592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4DBE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6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A33F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手术刀柄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469A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上海医疗器械（集团）有限公司手术器械厂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93A70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3#-4#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3D93F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把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FFCE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25.365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6B56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3FDDB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B3DB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7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A85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手术剪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960E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上手金钟手术器械江苏有限公司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7F9C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14cm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6C6D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把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94287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38.27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FFFA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4E67D6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C614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8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BDA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眼科剪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F8C7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上手金钟手术器械江苏有限公司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7B1DA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10cm 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BD95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把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BB83F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43.61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2EC9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1773AA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9BB50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9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3A9E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持针器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F0F6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上手金钟手术器械江苏有限公司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0D2A3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14cm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A16E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把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AB8A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44.5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97E8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0105D5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576E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10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0ED9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取环钳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71FB5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上海医疗器械（集团）有限公司手术器械厂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82D88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22cm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9EE3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把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73432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187.79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31D0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77C295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2587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11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9940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长直钳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153CC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上海医疗器械（集团）有限公司手术器械厂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7EDF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18cm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E89C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把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379F9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48.95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FC00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69DB4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691D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12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7888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线剪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7AC9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上海医疗器械（集团）有限公司手术器械厂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3F65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12cm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8DF62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把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7656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38.27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EA2E1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</w:tbl>
    <w:p w14:paraId="6BD3E4F8">
      <w:pPr>
        <w:widowControl/>
        <w:spacing w:after="160" w:line="278" w:lineRule="auto"/>
        <w:jc w:val="center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1.5</w:t>
      </w:r>
      <w:r>
        <w:rPr>
          <w:rFonts w:hint="eastAsia"/>
          <w:sz w:val="28"/>
          <w:szCs w:val="28"/>
        </w:rPr>
        <w:t>功能耗材</w:t>
      </w:r>
    </w:p>
    <w:tbl>
      <w:tblPr>
        <w:tblStyle w:val="9"/>
        <w:tblW w:w="94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738"/>
        <w:gridCol w:w="2006"/>
        <w:gridCol w:w="1876"/>
        <w:gridCol w:w="848"/>
        <w:gridCol w:w="1186"/>
        <w:gridCol w:w="1217"/>
      </w:tblGrid>
      <w:tr w14:paraId="0F5E6F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DDED">
            <w:pPr>
              <w:pStyle w:val="7"/>
              <w:spacing w:before="156" w:beforeLines="50" w:line="276" w:lineRule="auto"/>
              <w:rPr>
                <w:rFonts w:hint="eastAsia" w:hAnsi="宋体"/>
                <w:spacing w:val="-20"/>
                <w:sz w:val="24"/>
                <w:szCs w:val="24"/>
              </w:rPr>
            </w:pPr>
            <w:r>
              <w:rPr>
                <w:rFonts w:hAnsi="宋体"/>
                <w:spacing w:val="-20"/>
                <w:sz w:val="24"/>
                <w:szCs w:val="24"/>
              </w:rPr>
              <w:t>序号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B33A">
            <w:pPr>
              <w:pStyle w:val="7"/>
              <w:spacing w:before="156" w:beforeLines="50" w:line="276" w:lineRule="auto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名称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81A6">
            <w:pPr>
              <w:pStyle w:val="7"/>
              <w:spacing w:before="156" w:beforeLines="50" w:line="276" w:lineRule="auto"/>
              <w:jc w:val="center"/>
              <w:rPr>
                <w:rFonts w:hint="eastAsia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bidi="ar"/>
              </w:rPr>
              <w:t>品牌/厂家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A562">
            <w:pPr>
              <w:pStyle w:val="7"/>
              <w:spacing w:before="156" w:beforeLines="50" w:line="276" w:lineRule="auto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bidi="ar"/>
              </w:rPr>
              <w:t>规格/型号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5F8A">
            <w:pPr>
              <w:pStyle w:val="7"/>
              <w:spacing w:before="156" w:beforeLines="50" w:line="276" w:lineRule="auto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单位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2126">
            <w:pPr>
              <w:pStyle w:val="7"/>
              <w:spacing w:before="156" w:beforeLines="50" w:line="276" w:lineRule="auto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单价（元）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9DD9">
            <w:pPr>
              <w:pStyle w:val="7"/>
              <w:spacing w:before="156" w:beforeLines="50" w:line="276" w:lineRule="auto"/>
              <w:ind w:left="72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备注</w:t>
            </w:r>
          </w:p>
        </w:tc>
      </w:tr>
      <w:tr w14:paraId="6E088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9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764D">
            <w:pPr>
              <w:pStyle w:val="7"/>
              <w:spacing w:line="276" w:lineRule="auto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1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2BDB">
            <w:pPr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热敏胶片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6021">
            <w:pPr>
              <w:widowControl/>
              <w:spacing w:line="276" w:lineRule="auto"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重庆新方程医疗器械有限公司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973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XFC-R-14*17in（35*43cm）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3940">
            <w:pPr>
              <w:spacing w:line="276" w:lineRule="auto"/>
              <w:jc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hAnsi="宋体"/>
                <w:spacing w:val="-6"/>
                <w:sz w:val="24"/>
              </w:rPr>
              <w:t>片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3A65">
            <w:pPr>
              <w:pStyle w:val="7"/>
              <w:spacing w:line="276" w:lineRule="auto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5.97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0EFA">
            <w:pPr>
              <w:widowControl/>
              <w:spacing w:line="276" w:lineRule="auto"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医保集采</w:t>
            </w:r>
          </w:p>
        </w:tc>
      </w:tr>
      <w:tr w14:paraId="15B6B8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9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D8FF">
            <w:pPr>
              <w:pStyle w:val="7"/>
              <w:spacing w:line="276" w:lineRule="auto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A58C">
            <w:pPr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热敏胶片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1CFD0">
            <w:pPr>
              <w:spacing w:line="276" w:lineRule="auto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云南溢森缘生物发展股份有限公司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443D">
            <w:pPr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YSY-RM-D 14in*17in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CC4A9">
            <w:pPr>
              <w:spacing w:line="276" w:lineRule="auto"/>
              <w:jc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hAnsi="宋体"/>
                <w:spacing w:val="-6"/>
                <w:sz w:val="24"/>
              </w:rPr>
              <w:t>片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3B79">
            <w:pPr>
              <w:pStyle w:val="7"/>
              <w:spacing w:line="276" w:lineRule="auto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7.35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4DA6">
            <w:pPr>
              <w:widowControl/>
              <w:spacing w:line="276" w:lineRule="auto"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医保集采</w:t>
            </w:r>
          </w:p>
        </w:tc>
      </w:tr>
      <w:tr w14:paraId="49A67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9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1B95">
            <w:pPr>
              <w:pStyle w:val="7"/>
              <w:spacing w:line="276" w:lineRule="auto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D2B6">
            <w:pPr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一次性使用心电电极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50B5">
            <w:pPr>
              <w:widowControl/>
              <w:spacing w:line="276" w:lineRule="auto"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上海励图医疗器材有限公司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F94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LT-301成人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3A15">
            <w:pPr>
              <w:widowControl/>
              <w:spacing w:line="276" w:lineRule="auto"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210F">
            <w:pPr>
              <w:pStyle w:val="7"/>
              <w:spacing w:line="276" w:lineRule="auto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0.3827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EAFA">
            <w:pPr>
              <w:widowControl/>
              <w:spacing w:line="276" w:lineRule="auto"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</w:p>
        </w:tc>
      </w:tr>
      <w:tr w14:paraId="35953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9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9A2D">
            <w:pPr>
              <w:pStyle w:val="7"/>
              <w:spacing w:line="276" w:lineRule="auto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4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65D9">
            <w:pPr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一次性使用心电电极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803D6">
            <w:pPr>
              <w:widowControl/>
              <w:spacing w:line="276" w:lineRule="auto"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上海申风医疗保健用品有限公司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DF97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932F35  儿童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7C31">
            <w:pPr>
              <w:widowControl/>
              <w:spacing w:line="276" w:lineRule="auto"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69EC">
            <w:pPr>
              <w:pStyle w:val="7"/>
              <w:spacing w:line="276" w:lineRule="auto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1.068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61F9">
            <w:pPr>
              <w:widowControl/>
              <w:spacing w:line="276" w:lineRule="auto"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</w:p>
        </w:tc>
      </w:tr>
      <w:tr w14:paraId="09602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9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8B6C">
            <w:pPr>
              <w:pStyle w:val="7"/>
              <w:spacing w:line="276" w:lineRule="auto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5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B7111">
            <w:pPr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心电图记录纸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9A47">
            <w:pPr>
              <w:widowControl/>
              <w:spacing w:line="276" w:lineRule="auto"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天津广大纸业股份有限公司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6E6F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4"/>
                <w:lang w:bidi="ar"/>
              </w:rPr>
              <w:t>六道9010P/9020P110mm*140mm-20M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D6D97">
            <w:pPr>
              <w:widowControl/>
              <w:spacing w:line="276" w:lineRule="auto"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本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2ED2">
            <w:pPr>
              <w:pStyle w:val="7"/>
              <w:spacing w:line="276" w:lineRule="auto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8.366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F685">
            <w:pPr>
              <w:widowControl/>
              <w:spacing w:line="276" w:lineRule="auto"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适配中旗 IMAC 12B</w:t>
            </w:r>
          </w:p>
        </w:tc>
      </w:tr>
      <w:tr w14:paraId="027E1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9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177A">
            <w:pPr>
              <w:pStyle w:val="7"/>
              <w:spacing w:line="276" w:lineRule="auto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6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38C98">
            <w:pPr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心电图记录纸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584ED">
            <w:pPr>
              <w:widowControl/>
              <w:spacing w:line="276" w:lineRule="auto"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天津广大纸业股份有限公司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94C8A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4"/>
                <w:lang w:bidi="ar"/>
              </w:rPr>
              <w:t>RTB008 150mm*100mm-150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3F2B">
            <w:pPr>
              <w:widowControl/>
              <w:spacing w:line="276" w:lineRule="auto"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本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4A2E">
            <w:pPr>
              <w:pStyle w:val="7"/>
              <w:spacing w:line="276" w:lineRule="auto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10.502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8C6C4">
            <w:pPr>
              <w:widowControl/>
              <w:spacing w:line="276" w:lineRule="auto"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适配邦健 ECG-1210</w:t>
            </w:r>
          </w:p>
        </w:tc>
      </w:tr>
      <w:tr w14:paraId="17BDE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9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A8D2">
            <w:pPr>
              <w:pStyle w:val="7"/>
              <w:spacing w:line="276" w:lineRule="auto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7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54DC5">
            <w:pPr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心电图记录纸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4200">
            <w:pPr>
              <w:widowControl/>
              <w:spacing w:line="276" w:lineRule="auto"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天津广大纸业股份有限公司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1E61F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4"/>
                <w:lang w:bidi="ar"/>
              </w:rPr>
              <w:t>ECG9130P/210mm*140mm-20M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61138">
            <w:pPr>
              <w:widowControl/>
              <w:spacing w:line="276" w:lineRule="auto"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本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F8902">
            <w:pPr>
              <w:pStyle w:val="7"/>
              <w:spacing w:line="276" w:lineRule="auto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15.842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C85A">
            <w:pPr>
              <w:widowControl/>
              <w:spacing w:line="276" w:lineRule="auto"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适配邦健 ECG-3010</w:t>
            </w:r>
          </w:p>
        </w:tc>
      </w:tr>
      <w:tr w14:paraId="5C389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9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F261C">
            <w:pPr>
              <w:pStyle w:val="7"/>
              <w:spacing w:line="276" w:lineRule="auto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8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DE23">
            <w:pPr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心电图记录纸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8FCD">
            <w:pPr>
              <w:widowControl/>
              <w:spacing w:line="276" w:lineRule="auto"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天津广大纸业股份有限公司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6FF6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4"/>
                <w:lang w:bidi="ar"/>
              </w:rPr>
              <w:t>112mm*100mm-10m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7E497">
            <w:pPr>
              <w:widowControl/>
              <w:spacing w:line="276" w:lineRule="auto"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本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965DA">
            <w:pPr>
              <w:pStyle w:val="7"/>
              <w:spacing w:line="276" w:lineRule="auto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6.942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0C61">
            <w:pPr>
              <w:widowControl/>
              <w:spacing w:line="276" w:lineRule="auto"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适配纳龙 RAGE-12</w:t>
            </w:r>
          </w:p>
        </w:tc>
      </w:tr>
      <w:tr w14:paraId="6A6EF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9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A3BC">
            <w:pPr>
              <w:pStyle w:val="7"/>
              <w:spacing w:line="276" w:lineRule="auto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9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B210A">
            <w:pPr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心电图记录纸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F49E2">
            <w:pPr>
              <w:widowControl/>
              <w:spacing w:line="276" w:lineRule="auto"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天津广大纸业股份有限公司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252D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4"/>
                <w:lang w:bidi="ar"/>
              </w:rPr>
              <w:t>GEMAC-1200/210*295/薄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1588">
            <w:pPr>
              <w:widowControl/>
              <w:spacing w:line="276" w:lineRule="auto"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本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FB0B">
            <w:pPr>
              <w:pStyle w:val="7"/>
              <w:spacing w:line="276" w:lineRule="auto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42.72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99968">
            <w:pPr>
              <w:widowControl/>
              <w:spacing w:line="276" w:lineRule="auto"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适配华清 EN-1201</w:t>
            </w:r>
          </w:p>
        </w:tc>
      </w:tr>
      <w:tr w14:paraId="7FF113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9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2842B">
            <w:pPr>
              <w:pStyle w:val="7"/>
              <w:spacing w:line="276" w:lineRule="auto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10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53BCA">
            <w:pPr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影像资料袋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89E0">
            <w:pPr>
              <w:widowControl/>
              <w:spacing w:line="276" w:lineRule="auto"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湖北旭康环保科技有限公司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39E1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35*53cm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4EF7">
            <w:pPr>
              <w:widowControl/>
              <w:spacing w:line="276" w:lineRule="auto"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5EF3">
            <w:pPr>
              <w:pStyle w:val="7"/>
              <w:spacing w:line="276" w:lineRule="auto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0.3382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8EFB">
            <w:pPr>
              <w:widowControl/>
              <w:spacing w:line="276" w:lineRule="auto"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±5cm</w:t>
            </w:r>
          </w:p>
        </w:tc>
      </w:tr>
      <w:tr w14:paraId="1BE855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9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6681">
            <w:pPr>
              <w:pStyle w:val="7"/>
              <w:spacing w:line="276" w:lineRule="auto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11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04BFE">
            <w:pPr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医用超声藕合剂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FCAE">
            <w:pPr>
              <w:widowControl/>
              <w:spacing w:line="276" w:lineRule="auto"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天津津亚科技发展有限公司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D7BE6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250ml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6F47B">
            <w:pPr>
              <w:widowControl/>
              <w:spacing w:line="276" w:lineRule="auto"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瓶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E8EE">
            <w:pPr>
              <w:pStyle w:val="7"/>
              <w:spacing w:line="276" w:lineRule="auto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1.246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A88F">
            <w:pPr>
              <w:widowControl/>
              <w:spacing w:line="276" w:lineRule="auto"/>
              <w:jc w:val="center"/>
              <w:textAlignment w:val="center"/>
              <w:rPr>
                <w:rFonts w:hint="eastAsia" w:hAnsi="宋体"/>
                <w:spacing w:val="-6"/>
                <w:szCs w:val="21"/>
              </w:rPr>
            </w:pPr>
          </w:p>
        </w:tc>
      </w:tr>
      <w:tr w14:paraId="3C8BC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9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807C">
            <w:pPr>
              <w:pStyle w:val="7"/>
              <w:spacing w:line="276" w:lineRule="auto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12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F063">
            <w:pPr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肺功能流量传感器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C98E">
            <w:pPr>
              <w:spacing w:line="276" w:lineRule="auto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国产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5F9EC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M9256 LOT215 CODE BTFKR4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8217">
            <w:pPr>
              <w:widowControl/>
              <w:spacing w:line="276" w:lineRule="auto"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7E67">
            <w:pPr>
              <w:pStyle w:val="7"/>
              <w:spacing w:line="276" w:lineRule="auto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19.58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0B49">
            <w:pPr>
              <w:widowControl/>
              <w:spacing w:line="276" w:lineRule="auto"/>
              <w:jc w:val="center"/>
              <w:textAlignment w:val="center"/>
              <w:rPr>
                <w:rFonts w:hint="eastAsia" w:hAnsi="宋体"/>
                <w:spacing w:val="-6"/>
                <w:szCs w:val="21"/>
              </w:rPr>
            </w:pPr>
          </w:p>
        </w:tc>
      </w:tr>
      <w:tr w14:paraId="73DC3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9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4557D">
            <w:pPr>
              <w:pStyle w:val="7"/>
              <w:spacing w:line="276" w:lineRule="auto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13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7D24">
            <w:pPr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肺功能压力管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BB07">
            <w:pPr>
              <w:spacing w:line="276" w:lineRule="auto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国产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B336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M9264-200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1D3E">
            <w:pPr>
              <w:widowControl/>
              <w:spacing w:line="276" w:lineRule="auto"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条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2D2AD">
            <w:pPr>
              <w:pStyle w:val="7"/>
              <w:spacing w:line="276" w:lineRule="auto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40.05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1A20">
            <w:pPr>
              <w:widowControl/>
              <w:spacing w:line="276" w:lineRule="auto"/>
              <w:jc w:val="center"/>
              <w:textAlignment w:val="center"/>
              <w:rPr>
                <w:rFonts w:hint="eastAsia" w:hAnsi="宋体"/>
                <w:spacing w:val="-6"/>
                <w:szCs w:val="21"/>
              </w:rPr>
            </w:pPr>
          </w:p>
        </w:tc>
      </w:tr>
      <w:tr w14:paraId="60E76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9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CB548">
            <w:pPr>
              <w:pStyle w:val="7"/>
              <w:spacing w:line="276" w:lineRule="auto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14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88A9">
            <w:pPr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心电图导线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9EBF">
            <w:pPr>
              <w:widowControl/>
              <w:spacing w:line="276" w:lineRule="auto"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深圳市中仓医疗科技有限公司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D000B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SG5140S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78D1A">
            <w:pPr>
              <w:widowControl/>
              <w:spacing w:line="276" w:lineRule="auto"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CF86">
            <w:pPr>
              <w:pStyle w:val="7"/>
              <w:spacing w:line="276" w:lineRule="auto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100.13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2208D">
            <w:pPr>
              <w:spacing w:line="276" w:lineRule="auto"/>
              <w:jc w:val="center"/>
              <w:rPr>
                <w:rFonts w:hint="eastAsia" w:hAnsi="宋体"/>
                <w:spacing w:val="-6"/>
                <w:szCs w:val="21"/>
              </w:rPr>
            </w:pPr>
          </w:p>
        </w:tc>
      </w:tr>
      <w:tr w14:paraId="4A5430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9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95E5">
            <w:pPr>
              <w:pStyle w:val="7"/>
              <w:spacing w:line="276" w:lineRule="auto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15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2F08">
            <w:pPr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心电图导联吸头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32A0">
            <w:pPr>
              <w:widowControl/>
              <w:spacing w:line="276" w:lineRule="auto"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深圳市惠仁科技有限公司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138B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标准型  兼容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9927">
            <w:pPr>
              <w:widowControl/>
              <w:spacing w:line="276" w:lineRule="auto"/>
              <w:jc w:val="center"/>
              <w:textAlignment w:val="center"/>
              <w:rPr>
                <w:rFonts w:hint="eastAsia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06F51">
            <w:pPr>
              <w:pStyle w:val="7"/>
              <w:spacing w:line="276" w:lineRule="auto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55.625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63E6">
            <w:pPr>
              <w:spacing w:line="276" w:lineRule="auto"/>
              <w:jc w:val="center"/>
              <w:rPr>
                <w:rFonts w:hint="eastAsia" w:hAnsi="宋体"/>
                <w:spacing w:val="-6"/>
                <w:szCs w:val="21"/>
              </w:rPr>
            </w:pPr>
          </w:p>
        </w:tc>
      </w:tr>
    </w:tbl>
    <w:p w14:paraId="312AAE15">
      <w:pPr>
        <w:widowControl/>
        <w:spacing w:after="160" w:line="278" w:lineRule="auto"/>
        <w:jc w:val="center"/>
        <w:rPr>
          <w:sz w:val="28"/>
          <w:szCs w:val="28"/>
        </w:rPr>
      </w:pPr>
      <w:bookmarkStart w:id="1" w:name="_GoBack"/>
      <w:bookmarkEnd w:id="1"/>
      <w:r>
        <w:rPr>
          <w:rFonts w:hint="eastAsia" w:ascii="宋体" w:hAnsi="宋体"/>
          <w:sz w:val="28"/>
          <w:szCs w:val="28"/>
        </w:rPr>
        <w:t>1.6医</w:t>
      </w:r>
      <w:r>
        <w:rPr>
          <w:rFonts w:hint="eastAsia"/>
          <w:sz w:val="28"/>
          <w:szCs w:val="28"/>
        </w:rPr>
        <w:t>疗相关</w:t>
      </w:r>
    </w:p>
    <w:tbl>
      <w:tblPr>
        <w:tblStyle w:val="9"/>
        <w:tblW w:w="91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554"/>
        <w:gridCol w:w="1901"/>
        <w:gridCol w:w="1876"/>
        <w:gridCol w:w="848"/>
        <w:gridCol w:w="1392"/>
        <w:gridCol w:w="1011"/>
      </w:tblGrid>
      <w:tr w14:paraId="606CB3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2EF3">
            <w:pPr>
              <w:pStyle w:val="7"/>
              <w:spacing w:before="156" w:beforeLines="50"/>
              <w:rPr>
                <w:rFonts w:hint="eastAsia" w:hAnsi="宋体"/>
                <w:spacing w:val="-20"/>
                <w:sz w:val="24"/>
                <w:szCs w:val="24"/>
              </w:rPr>
            </w:pPr>
            <w:r>
              <w:rPr>
                <w:rFonts w:hAnsi="宋体"/>
                <w:spacing w:val="-20"/>
                <w:sz w:val="24"/>
                <w:szCs w:val="24"/>
              </w:rPr>
              <w:t>序号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6F984">
            <w:pPr>
              <w:pStyle w:val="7"/>
              <w:spacing w:before="156" w:beforeLines="5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名称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F239C">
            <w:pPr>
              <w:pStyle w:val="7"/>
              <w:spacing w:before="156" w:beforeLines="50"/>
              <w:jc w:val="center"/>
              <w:rPr>
                <w:rFonts w:hint="eastAsia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bidi="ar"/>
              </w:rPr>
              <w:t>品牌/厂家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C54D">
            <w:pPr>
              <w:pStyle w:val="7"/>
              <w:spacing w:before="156" w:beforeLines="5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bidi="ar"/>
              </w:rPr>
              <w:t>规格/型号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F0C90">
            <w:pPr>
              <w:pStyle w:val="7"/>
              <w:spacing w:before="156" w:beforeLines="5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单位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1D83E">
            <w:pPr>
              <w:pStyle w:val="7"/>
              <w:spacing w:before="156" w:beforeLines="5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单价（元）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1739B">
            <w:pPr>
              <w:pStyle w:val="7"/>
              <w:spacing w:before="156" w:beforeLines="50"/>
              <w:ind w:left="72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备注</w:t>
            </w:r>
          </w:p>
        </w:tc>
      </w:tr>
      <w:tr w14:paraId="339F9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F65F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831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简易呼吸器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B8E3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河南驼人医疗器械集团有限公司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D601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包括所有规格型号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A04F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5B62A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161.98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3D54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3CB01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5D6ED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F37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额温枪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35DB2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深圳市长坤科技有限公司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4F81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CK-T1503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D989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3628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40.495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911F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54DDAE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C4B6E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9BD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电子肺活量测试仪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81FD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上海万庆电子有限公司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89C8E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WQS-8888型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BEAA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59BE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99.68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CD3FF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659BF7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23FE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B25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输液架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C977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潮州市潮安区彩塘新新医疗器械厂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987F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不锈钢三角/带轮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217CE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013E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77.43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48555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2F90B9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B42D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5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AE50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输液挂杆整套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5712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衡水天雪医疗器械有限公司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2E58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五角梅花  带轮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D9E3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8CDD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77.43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EB5A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25752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D3F9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6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E8F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氧气流量表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6796B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江苏鱼跃医疗设备股份有限公司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B2FF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XY-98BⅢ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B228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B159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120.15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6973F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5FD98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4260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7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140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电子称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F807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国产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51A2E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ACS-30C6型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374C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1741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133.5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FEBD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2613EF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642C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8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1B8D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身高坐高计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B7B3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江苏苏宏医疗器械有限公司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1776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TZG 含标杆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BDA5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2A20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210.93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D689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1817F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A904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9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EB1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电子体重计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90675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无锡市衡器厂有限公司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9150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RCS-200(8106)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8AFF7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33A9E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671.06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CBFD4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3CF0D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64C1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10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136A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视力表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65EE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常州市戚墅堰医疗器械有限公司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3D51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QSSLD-1（测距5米）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2ECF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81A2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173.55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F3CE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7A7BDD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6D047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11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11D4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色觉板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967E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人民卫生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34E38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第6版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8A25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C7213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31.15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2B6E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74B7B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769F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12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A32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麻醉咽喉镜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4FC15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泰兴市辉春医疗器械有限公司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9C55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HC-B普通灯泡式直弯型（04、05、06）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50F2B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B77D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222.5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33290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454D3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E0FE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13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538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氧气推车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53BEA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潮州市潮安区彩塘镇荣洲医疗器械厂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44DD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FE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6CFB8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B7C05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211.82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8BCE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5F396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F180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14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A1E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ABS推车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E68D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青岛康宁福乐医疗设备有限公司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86D0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101k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C05E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91B7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398.72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02D5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75112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C1A0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15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FE62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压缩式医用雾化器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1807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深圳市富迪康科技有限公司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898E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CNB69011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CB3A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4436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97.9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CB25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6CAB8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FA57C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16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48C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脉搏血氧仪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00F8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江苏鱼跃医疗设备股份有限公司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C06C7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YX302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F494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CE5F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146.85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CEF0C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39AE07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75C1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17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307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温湿度计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771C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北京康威仪表有限责任公司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4F41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带钟WS-A2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418A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10534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27.59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6CF7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05806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A67D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18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EF88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冰箱温度计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3B31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深圳明高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B312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G590  +40℃-30℃ 长型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A570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82BD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10.68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90AF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47ADD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278F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19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1720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水银血压计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C25A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江苏远燕医疗设备有限公司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CAC92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老式血压表+单用听诊器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2785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E1ED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90.78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F4F3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70C1B3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2CBE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20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6B7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电子血压计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354A1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江苏鱼跃医疗设备股份有限公司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2837F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上臂式 YE655B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B8544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44B5B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231.4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BD11B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780CDA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AB142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21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146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雷火灸灸架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EB50C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河南帝艾堂艾绒制品有限公司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49FB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双头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6D3A2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E98F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105.02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E898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spacing w:val="-6"/>
                <w:sz w:val="24"/>
                <w:szCs w:val="24"/>
              </w:rPr>
              <w:t>与雷火灸配套</w:t>
            </w:r>
          </w:p>
        </w:tc>
      </w:tr>
      <w:tr w14:paraId="659CF7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6F9A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22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204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脉冲针灸治疗仪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A8D3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苏州医疗用品厂有限公司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4B25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SDZ-III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8F88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F3A7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338.2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1DB2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082F6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4370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23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F19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特定电磁波治疗仪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CF6D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重庆雨逸科技有限公司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4A76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单头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5DBE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29CD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160.2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466FB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2D48CE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1E86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24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C3F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场效应治疗仪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38092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天水三通医疗科技有限公司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83089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T03-II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ED41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CF9F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218.05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EE02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56F61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A24A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25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E2C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血糖测试仪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A35D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艾康生物技术（杭州）有限公司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71409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艾科*益优  OGM-161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4A4D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74C2D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44.5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633E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spacing w:val="-6"/>
                <w:sz w:val="24"/>
                <w:szCs w:val="24"/>
              </w:rPr>
              <w:t>与医保集采试剂配套</w:t>
            </w:r>
          </w:p>
        </w:tc>
      </w:tr>
      <w:tr w14:paraId="321FB0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99C5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26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8E9C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瓶签打印机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CDDD1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国产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7E0F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40*25mm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C4D6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3935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87.22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97CA5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  <w:tr w14:paraId="6F796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CD0C0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27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112B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中药秤（戥子秤)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D751">
            <w:pPr>
              <w:pStyle w:val="7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国产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92588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小圆盘500g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1837C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E04E9">
            <w:pPr>
              <w:pStyle w:val="7"/>
              <w:jc w:val="center"/>
              <w:rPr>
                <w:rFonts w:hint="eastAsia" w:hAnsi="宋体"/>
                <w:spacing w:val="-6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40.05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48D1">
            <w:pPr>
              <w:pStyle w:val="7"/>
              <w:rPr>
                <w:rFonts w:hint="eastAsia" w:hAnsi="宋体"/>
                <w:spacing w:val="-6"/>
                <w:sz w:val="24"/>
                <w:szCs w:val="24"/>
              </w:rPr>
            </w:pPr>
          </w:p>
        </w:tc>
      </w:tr>
    </w:tbl>
    <w:p w14:paraId="41083739">
      <w:pPr>
        <w:pStyle w:val="5"/>
        <w:overflowPunct w:val="0"/>
        <w:spacing w:line="560" w:lineRule="exact"/>
        <w:ind w:firstLine="0"/>
        <w:rPr>
          <w:sz w:val="24"/>
        </w:rPr>
      </w:pPr>
    </w:p>
    <w:p w14:paraId="2B5D64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Arial"/>
          <w:b/>
          <w:sz w:val="24"/>
          <w:szCs w:val="24"/>
          <w:lang w:eastAsia="zh-CN"/>
        </w:rPr>
      </w:pPr>
    </w:p>
    <w:p w14:paraId="4E7BDA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宋体" w:hAnsi="宋体" w:eastAsia="宋体" w:cs="Arial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Arial"/>
          <w:b/>
          <w:sz w:val="24"/>
          <w:szCs w:val="24"/>
          <w:lang w:eastAsia="zh-CN"/>
        </w:rPr>
        <w:t>玉溪市红塔区高仓卫生院医用耗材采购项目</w:t>
      </w:r>
      <w:r>
        <w:rPr>
          <w:rFonts w:hint="eastAsia" w:ascii="宋体" w:hAnsi="宋体" w:cs="Arial"/>
          <w:b/>
          <w:sz w:val="24"/>
          <w:szCs w:val="24"/>
          <w:lang w:val="en-US" w:eastAsia="zh-CN"/>
        </w:rPr>
        <w:t>2包</w:t>
      </w:r>
    </w:p>
    <w:tbl>
      <w:tblPr>
        <w:tblStyle w:val="9"/>
        <w:tblW w:w="95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2009"/>
        <w:gridCol w:w="1850"/>
        <w:gridCol w:w="1984"/>
        <w:gridCol w:w="829"/>
        <w:gridCol w:w="1312"/>
        <w:gridCol w:w="988"/>
      </w:tblGrid>
      <w:tr w14:paraId="13496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394E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B255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92DB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品牌/厂家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9187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规格/型号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CBE7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3E8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9182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备注</w:t>
            </w:r>
          </w:p>
        </w:tc>
      </w:tr>
      <w:tr w14:paraId="1EBB6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EA06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DF2A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一次性使用静脉采血针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2710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成都市瑞琦医疗科技有限责任公司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9916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蝶翼型 0.7*25mm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0D90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人份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68BC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0.23元/人份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D362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11A28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000B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952D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一次性使用静脉采血针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AC37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成都市瑞琦医疗科技有限责任公司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A3EF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蝶翼型 0.55*19mm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ABDE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人份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C84A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0.23元/人份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5CC8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3B3D4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8D65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4BC6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一次性使用采血针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2BCF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北京瑞成医疗器械有限公司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4DD7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塑柄 26G 注式soft型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ECCC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人份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E4AB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0.06元/人份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C35E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182FE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716F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6025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塑料吸管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C049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江苏大唐医疗器械有限公司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F66E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2ml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AC8F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根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217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0.05元/根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14E7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31D80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5F4E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D143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一次性使用冷冻管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2DB8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江苏大唐医疗器械有限公司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4257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1.8ml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9EA9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人份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4AEF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0.2元/人份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C85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3C552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7C4C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C5D2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一次性使用抗凝管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EE7A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江苏大唐医疗器械有限公司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7AD8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1.5ml （喷雾）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E165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人份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056C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0.06元/人份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D875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5564A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4241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CE4C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一次性使用抗凝管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F120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江苏大唐医疗器械有限公司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B44F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0.5ml （喷雾）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803C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人份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A29D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0.06元/人份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C0C3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3B53F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D2A6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4AEC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RhD(IgM)血型定型试剂(单克隆抗体)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5399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密理博（英国）有限公司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AFC2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10ml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2CEE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B831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106元/盒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1B55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未配置设备</w:t>
            </w:r>
          </w:p>
        </w:tc>
      </w:tr>
      <w:tr w14:paraId="39897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45B7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B90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人绒毛膜促性腺激素（HCG）检测试纸（胶体金法）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0C6E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蓝十字生物药业（北京）有限公司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232E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100人份/盒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A8CB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38DEB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0.33元/人份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92E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0B600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FAE0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BC5B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大便隐血（FOB）检测试剂（胶体金法）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926B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艾博生物医药（杭州）有限公司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5761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50T/盒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FEE1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AFE3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1元/人份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363E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73BAE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A2FE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11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9F17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乙肝五项检测卡（胶体金法）HBV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5ECB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英科新创（厦门）科技有限公司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8EAA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25人份/盒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5C3A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0FAC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3元/人份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1279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321DA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6899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12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0C6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人类免疫缺陷病毒(HIV1/2)抗体检测试剂盒（乳胶法）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926C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英科新创（厦门）科技有限公司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834D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50人份/盒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89A6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6521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2.6元/人份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9D89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2D66A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D4CE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13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F3F3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梅毒螺旋体抗体检测试剂盒（乳胶法）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5EA0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英科新创（厦门）科技有限公司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A8AA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50人份/盒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1DC9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020E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1.3元/人份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50C9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14D99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F30A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14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6202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肺炎支原体lgM抗体检测试剂盒（胶体金法）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21FF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上海伯杰医疗科技股份有限公司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082F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20人份/盒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1858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5E8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6.25元/人份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2A09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02AFD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097E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0365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热敏打印纸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54CD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天津广大纸业股份有限公司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7BFD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50*20/卷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9F8B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卷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5BB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3.5元/卷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4EA3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00E3E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BB0D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16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29F9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热敏打印纸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218C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天津广大纸业股份有限公司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D21C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57*50/卷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197B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卷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8A1F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2.38元/卷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A8D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13A22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0313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17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FE23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尿杯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C743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江苏大唐医疗器械有限公司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F79C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5220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B482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0.03元/人份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ACB2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159CC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4E15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18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0041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多项尿液检测试纸条（干式化学法）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4CF8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艾康生物技术（杭州）有限公司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42E0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100条/筒 尿10项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3811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A8BD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0.8元/人份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815B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艾康 U500</w:t>
            </w:r>
          </w:p>
        </w:tc>
      </w:tr>
      <w:tr w14:paraId="18388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2358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19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4D51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多项尿液检测试纸条（干式化学法）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1577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艾康生物技术（杭州）有限公司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332C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100条/筒 尿11项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EE68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5319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0.84元/人份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7C3C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艾康 U500</w:t>
            </w:r>
          </w:p>
        </w:tc>
      </w:tr>
      <w:tr w14:paraId="199CE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0CA7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20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61B2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尿液干化学分析质控物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5E90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艾康生物技术（杭州）有限公司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F692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826A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05C3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62元/盒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0235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艾康 U500</w:t>
            </w:r>
          </w:p>
        </w:tc>
      </w:tr>
      <w:tr w14:paraId="46BA7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8EF6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21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CF20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多项尿液检测试纸条（干式化学法）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958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桂林优利特医疗电子有限公司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FDA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100条/筒 尿10项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0A20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C975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0.8元/人份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33AA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优利特 URIT-180</w:t>
            </w:r>
          </w:p>
        </w:tc>
      </w:tr>
      <w:tr w14:paraId="196C0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5EF9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22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C5DD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多项尿液检测试纸条（干式化学法）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6623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桂林优利特医疗电子有限公司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284C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100条/筒 尿11项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12EA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08D5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0.91元/人份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7459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优利特 URIT-180</w:t>
            </w:r>
          </w:p>
        </w:tc>
      </w:tr>
      <w:tr w14:paraId="61234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A201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23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F338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尿液干化学分析质控物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D550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桂林优利特医疗电子有限公司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A729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UQ-11 8ml*3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0C18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2B67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62.5元/盒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78D1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优利特 URIT-180</w:t>
            </w:r>
          </w:p>
        </w:tc>
      </w:tr>
      <w:tr w14:paraId="4E72D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68D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24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F72A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肌酸激酶同工酶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CCEA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基蛋生物科技股份有限公司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138F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25人份/盒</w:t>
            </w:r>
          </w:p>
        </w:tc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89DE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0C06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40元/人份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50B2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基蛋 Getein 1160</w:t>
            </w:r>
          </w:p>
        </w:tc>
      </w:tr>
      <w:tr w14:paraId="591BE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119A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25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08FC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超敏肌钙蛋白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DFC2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16EA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E805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06FA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19C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基蛋 Getein 1160</w:t>
            </w:r>
          </w:p>
        </w:tc>
      </w:tr>
      <w:tr w14:paraId="76103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DE1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26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CB2F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肌红蛋白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D17B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FC76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CFF2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C8B5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F866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基蛋 Getein 1160</w:t>
            </w:r>
          </w:p>
        </w:tc>
      </w:tr>
      <w:tr w14:paraId="68B7F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63AC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27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18C1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糖化血红蛋白测定(免疫学法)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143C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基蛋生物科技股份有限公司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2599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25人份/盒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FB31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82E8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9.1元/人份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A9C9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基蛋 Getein 1160</w:t>
            </w:r>
          </w:p>
        </w:tc>
      </w:tr>
      <w:tr w14:paraId="6DBA3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DE2A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28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C9AB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D-二聚体(免疫法)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965E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基蛋生物科技股份有限公司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FA45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25人份/盒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86DD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BAA0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9.75元/人份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669C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基蛋 Getein 1160</w:t>
            </w:r>
          </w:p>
        </w:tc>
      </w:tr>
      <w:tr w14:paraId="00590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348DC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29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E64B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降钙素原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E321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基蛋生物科技股份有限公司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B0B1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25人份/盒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A809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2DE2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22.5元/人份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DCFE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基蛋 Getein 1160</w:t>
            </w:r>
          </w:p>
        </w:tc>
      </w:tr>
      <w:tr w14:paraId="78D6D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E176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30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5D61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全量程C反应蛋白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B3C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基蛋生物科技股份有限公司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E26A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25人份/盒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81E2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CA16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6.5元/人份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1AC2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基蛋 Getein 1160</w:t>
            </w:r>
          </w:p>
        </w:tc>
      </w:tr>
      <w:tr w14:paraId="13411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A3A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31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FE83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25羟维生素D测定(免疫学法等）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AC4C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基蛋生物科技股份有限公司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CC3B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25人份/盒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9046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B578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17元/人份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751B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基蛋 Getein 1160</w:t>
            </w:r>
          </w:p>
        </w:tc>
      </w:tr>
      <w:tr w14:paraId="5CF12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FB42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32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0171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生化复合定值质控品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2E6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深圳迈瑞生物医疗电子股份公司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68F7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10*5ml/盒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921E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AD5B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185元/支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8997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迈瑞BS-600M</w:t>
            </w:r>
          </w:p>
        </w:tc>
      </w:tr>
      <w:tr w14:paraId="27965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3B4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33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FBF6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常规生化复合校准品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391B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深圳迈瑞生物医疗电子股份公司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D681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20*3ml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D927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D4B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90元/支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7B6A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迈瑞BS-600M</w:t>
            </w:r>
          </w:p>
        </w:tc>
      </w:tr>
      <w:tr w14:paraId="2544C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CB6ED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34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D7C6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脂类校准品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16DD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深圳迈瑞生物医疗电子股份公司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CBDE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5*1ml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AA80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00CE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185元/支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7028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迈瑞BS-600M</w:t>
            </w:r>
          </w:p>
        </w:tc>
      </w:tr>
      <w:tr w14:paraId="53B80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A1D6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35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4CF0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二氧化碳（C02），总胆汁酸（TBA）复合质控品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0EEC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深圳迈瑞生物医疗电子股份公司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7698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低值：3*5ml+高值：3*5ml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18D9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5B98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795元/盒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D61B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迈瑞BS-600M</w:t>
            </w:r>
          </w:p>
        </w:tc>
      </w:tr>
      <w:tr w14:paraId="5A0A6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9E3D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36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CC9B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针清洁液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C5D6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深圳迈瑞生物医疗电子股份公司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947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20ml*6P/N：105-025027-00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66ED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9C13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100元/盒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C2DF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迈瑞BS-600M</w:t>
            </w:r>
          </w:p>
        </w:tc>
      </w:tr>
      <w:tr w14:paraId="7926B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214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37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02F7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生化分析仪用清洗液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106D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深圳迈瑞生物医疗电子股份公司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217E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CD-80 2L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8365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2F40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180元/瓶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58EE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迈瑞BS-600M</w:t>
            </w:r>
          </w:p>
        </w:tc>
      </w:tr>
      <w:tr w14:paraId="1D2B5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72F3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38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D295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DA 生化免疫分析仪用清洗液A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77EF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深圳迈瑞生物医疗电子股份公司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FC2B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6*55mlP/N：105-012302-00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94AA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04F3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150元/盒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0188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迈瑞BS-600M</w:t>
            </w:r>
          </w:p>
        </w:tc>
      </w:tr>
      <w:tr w14:paraId="10025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B238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39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3099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DA 生化免疫分析仪用清洗液B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A8D5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深圳迈瑞生物医疗电子股份公司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CCF9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6*55mlP/N：105-012302-00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E255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B475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150元/盒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EF55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迈瑞BS-600M</w:t>
            </w:r>
          </w:p>
        </w:tc>
      </w:tr>
      <w:tr w14:paraId="55F68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D34E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40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7FA5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生化比色反应杯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4693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深圳迈瑞生物医疗电子股份公司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3A0E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适用BS-600M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2C18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58C7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1200元/套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2D7B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迈瑞BS-600M</w:t>
            </w:r>
          </w:p>
        </w:tc>
      </w:tr>
      <w:tr w14:paraId="772BF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0ADD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41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D8AA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光源灯12v20w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1142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深圳迈瑞生物医疗电子股份公司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6248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适用BS-600M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2EE6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个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D5BD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1000元/个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5262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迈瑞BS-600M</w:t>
            </w:r>
          </w:p>
        </w:tc>
      </w:tr>
      <w:tr w14:paraId="384EF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8BD7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42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1B60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不锈钢滤芯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C069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深圳迈瑞生物医疗电子股份公司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E061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适用BS-600M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5460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个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6EA73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500元/个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4610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迈瑞BS-600M</w:t>
            </w:r>
          </w:p>
        </w:tc>
      </w:tr>
      <w:tr w14:paraId="56D53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3E5D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43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5117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进水过滤器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8178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深圳迈瑞生物医疗电子股份公司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BBE7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适用BS-600M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C8A9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个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A74B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1500元/个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D6EF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迈瑞BS-600M</w:t>
            </w:r>
          </w:p>
        </w:tc>
      </w:tr>
      <w:tr w14:paraId="6FD4D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2D97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44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65B6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葡萄糖（Glu-o）测定试剂盒（葡萄糖氧化酶法）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2E5F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深圳迈瑞生物医疗电子股份公司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4F4E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R1:4*35m1+R2:2*18ml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538F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A54A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88元/盒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1860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迈瑞BS-600M</w:t>
            </w:r>
          </w:p>
        </w:tc>
      </w:tr>
      <w:tr w14:paraId="05F11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3316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45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8440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尿酸（UA）测定试剂盒（尿酸酶-过氧化物酶法）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DB9C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深圳迈瑞生物医疗电子股份公司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EEC7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R1:4*35ml+R2:2*18ml+校准品1*15ml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0330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5D50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135元/盒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D2A5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迈瑞BS-600M</w:t>
            </w:r>
          </w:p>
        </w:tc>
      </w:tr>
      <w:tr w14:paraId="2852A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B7DC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46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F6CF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尿素（UREA）测定试剂盒（紫外-谷氨酸脱氢酶法）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A156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深圳迈瑞生物医疗电子股份公司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92E2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R1:4*35ml+R2:2*18ml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DFF8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309E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144元/盒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66F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迈瑞BS-600M</w:t>
            </w:r>
          </w:p>
        </w:tc>
      </w:tr>
      <w:tr w14:paraId="4C16B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FA37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47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6D31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肌酐（CREA）测定试剂盒（肌氨酸氧化酶法）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E0DF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深圳迈瑞生物医疗电子股份公司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A255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R1:2*27ml+R2:1*18ml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384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16E9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350元/盒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5043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迈瑞BS-600M</w:t>
            </w:r>
          </w:p>
        </w:tc>
      </w:tr>
      <w:tr w14:paraId="0686E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0511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48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653D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y-谷氨酰转移酶（y-GT）测定试剂盒（IFCC法）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54ED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深圳迈瑞生物医疗电子股份公司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B673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R1:4*35ml+R2:2*18ml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2FE0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778D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94.28元/盒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B44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医保集采</w:t>
            </w:r>
          </w:p>
        </w:tc>
      </w:tr>
      <w:tr w14:paraId="6EE53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FC6D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49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837C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白蛋白（ALB）测定试剂盒（溴甲酚绿法）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6D65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深圳迈瑞生物医疗电子股份公司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2CEC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R：4*40ml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AE3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08BD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22.43元/盒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F8AF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医保集采</w:t>
            </w:r>
          </w:p>
        </w:tc>
      </w:tr>
      <w:tr w14:paraId="2775A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3549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50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9EFA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总蛋白（TP）测定试剂盒（双缩脲法）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FA32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深圳迈瑞生物医疗电子股份公司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7191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R1:4*38ml+R2:4*11ml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53C8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6C1F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29.65元/盒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37C7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医保集采</w:t>
            </w:r>
          </w:p>
        </w:tc>
      </w:tr>
      <w:tr w14:paraId="6CE73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CBD3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51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24B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总胆汁酸（TBA）测定试剂盒（循环酶法）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F371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深圳迈瑞生物医疗电子股份公司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4D4F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R1:2*27ml+R2:1*18ml+校准品1*15ml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5086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CE2E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302.65元/盒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08EF6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医保集采</w:t>
            </w:r>
          </w:p>
        </w:tc>
      </w:tr>
      <w:tr w14:paraId="63505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178E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52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C623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碱性磷酸酶（ALP）测定试剂盒（AMP缓冲液法）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607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深圳迈瑞生物医疗电子股份公司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7EE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R1:4*35m1+R2:2*18ml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93F7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66F1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67.06元/盒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6CC8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医保集采</w:t>
            </w:r>
          </w:p>
        </w:tc>
      </w:tr>
      <w:tr w14:paraId="247DE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C74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53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4418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天门冬氨基酸氨基转移酶（AST）测定试剂盒（IFCC法）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F949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深圳迈瑞生物医疗电子股份公司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AC10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R1:4*35ml+R2:2*18ml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672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4AFC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51.97元/盒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064B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医保集采</w:t>
            </w:r>
          </w:p>
        </w:tc>
      </w:tr>
      <w:tr w14:paraId="0F37D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2D10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54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6D6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总胆红素（T-bil-V）测定试剂盒（钒酸盐氧化法）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E7C0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深圳迈瑞生物医疗电子股份公司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A176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R1:4*35ml+R2:2*18ml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871F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EB9F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77.04元/盒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1B49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医保集采</w:t>
            </w:r>
          </w:p>
        </w:tc>
      </w:tr>
      <w:tr w14:paraId="428B3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69A9D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55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7F42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直接胆红素（D-bil）测定试剂盒（钒酸盐氧化法）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9E16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深圳迈瑞生物医疗电子股份公司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10BD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R1:4*35m1+R2:2*18ml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5346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3C01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88.46元/盒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92E3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医保集采</w:t>
            </w:r>
          </w:p>
        </w:tc>
      </w:tr>
      <w:tr w14:paraId="6CC72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28B6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56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17D6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丙氨酸氨基转移酶（ALT）测定试剂盒（IFCC法）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8323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深圳迈瑞生物医疗电子股份公司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52B0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R1:4*35ml+R2:2*18ml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E447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C722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51.66元/盒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8C05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医保集采</w:t>
            </w:r>
          </w:p>
        </w:tc>
      </w:tr>
      <w:tr w14:paraId="46E3D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24C5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57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8990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总胆固醇（TC）测定试剂盒（氧化酶法）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9D79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深圳迈瑞生物医疗电子股份公司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B9ED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R：4*40ml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0CE0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5C7F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69.06元/盒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B30A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医保集采</w:t>
            </w:r>
          </w:p>
        </w:tc>
      </w:tr>
      <w:tr w14:paraId="32775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E1E9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58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15BE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低密度脂蛋白胆固醇（LDL-C）测定试剂盒（直接法）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D4A9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深圳迈瑞生物医疗电子股份公司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3609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R1:1*40ml+R2:1*14ml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003A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B752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187.36元/盒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45D5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医保集采</w:t>
            </w:r>
          </w:p>
        </w:tc>
      </w:tr>
      <w:tr w14:paraId="5BAAF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48D3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59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4A0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高密度脂蛋白胆固醇（HDL-C）测定试剂盒（直接法）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2DD2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深圳迈瑞生物医疗电子股份公司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4A2D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R1:1*40ml+R2:1*14ml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CF46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C555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124.94元/盒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F79A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医保集采</w:t>
            </w:r>
          </w:p>
        </w:tc>
      </w:tr>
      <w:tr w14:paraId="79296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8BE7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60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D326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甘油三酯（TG）测定试剂盒（氧化酶法）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A98A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深圳迈瑞生物医疗电子股份公司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496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R：4*40ml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07A0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C399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126.85元/盒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4850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医保集采</w:t>
            </w:r>
          </w:p>
        </w:tc>
      </w:tr>
      <w:tr w14:paraId="480EE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D3F6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61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3D8D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载脂蛋白A1（ApoA1）测定试剂盒（免疫透射比浊法）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C735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深圳迈瑞生物医疗电子股份公司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D6E3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R1:1*35ml+R2:1*12ml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4766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DC8F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302元/盒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CB0F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迈瑞BS-600M</w:t>
            </w:r>
          </w:p>
        </w:tc>
      </w:tr>
      <w:tr w14:paraId="56996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2956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62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69FA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载脂蛋白B（ApoB）测定试剂盒（免疫透射比浊法）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F2EE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bookmarkStart w:id="0" w:name="OLE_LINK2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深圳迈瑞生物医疗电子股份公司</w:t>
            </w:r>
            <w:bookmarkEnd w:id="0"/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A0EF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R1:1*35ml+R2:1*12ml+校准品4*0.5ml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275F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BF8D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302元/盒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1157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迈瑞BS-600M</w:t>
            </w:r>
          </w:p>
        </w:tc>
      </w:tr>
      <w:tr w14:paraId="5F5FA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B0FA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63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AA9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探头清洁液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15C9">
            <w:pPr>
              <w:spacing w:before="156" w:beforeLines="50"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迈瑞南京生物技术有限公司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994A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M-53 50ml/盒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7F82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8818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55元/盒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638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迈瑞BC-5180</w:t>
            </w:r>
          </w:p>
        </w:tc>
      </w:tr>
      <w:tr w14:paraId="3C9F4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85C8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64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BFA8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血细胞分析仪用质控物（光学法）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8603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深圳迈瑞生物医疗电子股份公司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36AC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BC-5D 低值 3ml*6/盒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30F5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A7DE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260元/盒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889C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迈瑞BC-5180</w:t>
            </w:r>
          </w:p>
        </w:tc>
      </w:tr>
      <w:tr w14:paraId="6E0A3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BA96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65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2248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血细胞分析仪用质控物（光学法）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88C3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深圳迈瑞生物医疗电子股份公司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02AD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BC-5D 中值 3m1/盒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7F99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9F13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248元/盒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91DC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迈瑞BC-5180</w:t>
            </w:r>
          </w:p>
        </w:tc>
      </w:tr>
      <w:tr w14:paraId="248AA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38DE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66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D6FD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血细胞分析用溶血剂（M-53 LEO（Ⅱ）溶血剂）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0A6F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迈瑞南京生物技术有限公司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B8D2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200ml*4瓶/箱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1679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箱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7C61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840元/箱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B371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迈瑞BC-5180</w:t>
            </w:r>
          </w:p>
        </w:tc>
      </w:tr>
      <w:tr w14:paraId="704CC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E495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67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FC60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血细胞分析用溶血剂（M-53 LEO（Ⅰ）溶血剂）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C20C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迈瑞南京生物技术有限公司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D6ED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1L*4瓶/箱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0D7F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箱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8C3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895元/箱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698E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迈瑞BC-5180</w:t>
            </w:r>
          </w:p>
        </w:tc>
      </w:tr>
      <w:tr w14:paraId="468D5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91AC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68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B21C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血细胞分析用溶血剂（M-53 LH 溶血剂）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88CC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迈瑞南京生物技术有限公司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0E47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500ml*4瓶/箱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3243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箱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1078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1120元/箱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92E1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迈瑞BC-5180</w:t>
            </w:r>
          </w:p>
        </w:tc>
      </w:tr>
      <w:tr w14:paraId="3D966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B899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69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F76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M-3D血细胞分析用稀释液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815B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迈瑞南京生物技术有限公司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649E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20L/箱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B771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箱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D27D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159元/箱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96C2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迈瑞BC-5180</w:t>
            </w:r>
          </w:p>
        </w:tc>
      </w:tr>
      <w:tr w14:paraId="17427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899D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70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C74B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M-5D血细胞分析用稀释液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7961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迈瑞南京生物技术有限公司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4F86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20L/箱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380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箱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7F8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165元/箱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4DFD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迈瑞BC-5180</w:t>
            </w:r>
          </w:p>
        </w:tc>
      </w:tr>
      <w:tr w14:paraId="2F502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3D4C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71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9F00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血细胞分析仪采样针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2F18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深圳迈瑞生物医疗电子股份公司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36E8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适用BC-5180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9F4D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套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359A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3000元/套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4DBA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迈瑞BC-5180</w:t>
            </w:r>
          </w:p>
        </w:tc>
      </w:tr>
      <w:tr w14:paraId="1C2F6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258B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72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5EDF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50稀释液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2CB1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深圳市科曼医疗设备有限公司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579B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20L/桶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DA29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F6D8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140元/桶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5CC2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科曼CH8602</w:t>
            </w:r>
          </w:p>
        </w:tc>
      </w:tr>
      <w:tr w14:paraId="1E2C9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72F1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73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02BA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5LH溶血剂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9E92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深圳市科曼医疗设备有限公司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FC4E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500ML*4瓶/箱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2C5F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3FDB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810元/瓶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0889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科曼CH8602</w:t>
            </w:r>
          </w:p>
        </w:tc>
      </w:tr>
      <w:tr w14:paraId="4DA47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E407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74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67DD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5LDA溶血剂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B64C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深圳市科曼医疗设备有限公司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FC6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1L*4瓶/箱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8715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F4AC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1406元/瓶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B845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科曼CH8602</w:t>
            </w:r>
          </w:p>
        </w:tc>
      </w:tr>
      <w:tr w14:paraId="194EA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5AB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75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AC1D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5LDB溶血剂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7AAC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深圳市科曼医疗设备有限公司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B99E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500ML*4瓶/箱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CE58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571D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810元/瓶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C156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科曼CH8602</w:t>
            </w:r>
          </w:p>
        </w:tc>
      </w:tr>
      <w:tr w14:paraId="3BEAE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D7C8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76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3AF8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清洁液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43A8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深圳市科曼医疗设备有限公司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A576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50ML/瓶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DD0E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0762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54元/瓶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D2D7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科曼CH8602</w:t>
            </w:r>
          </w:p>
        </w:tc>
      </w:tr>
      <w:tr w14:paraId="2D251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35EA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77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6CD5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质控液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C238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深圳市科曼医疗设备有限公司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9AE96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3ml*1/盒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EBB1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支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84C9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360元/支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E71B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科曼CH8602</w:t>
            </w:r>
          </w:p>
        </w:tc>
      </w:tr>
      <w:tr w14:paraId="54E11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74D8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78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C3DC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校准液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7D1E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深圳市科曼医疗设备有限公司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A0C1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6*0.5ml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B391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支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6E40E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675元/支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09E9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科曼CH8602</w:t>
            </w:r>
          </w:p>
        </w:tc>
      </w:tr>
      <w:tr w14:paraId="49F93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1DDC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79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052D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采样针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7EAB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深圳市科曼医疗设备有限公司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081E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E518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根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CE59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3000元/根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4450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科曼CH8602</w:t>
            </w:r>
          </w:p>
        </w:tc>
      </w:tr>
      <w:tr w14:paraId="2DFD3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07A2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80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DC7E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一次性使用真空采血管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67F4B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成都市瑞琦医疗科技有限责任公司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B7F8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3ml 抗凝剂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431D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支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848F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0.5元/支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5D31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医保集采</w:t>
            </w:r>
          </w:p>
        </w:tc>
      </w:tr>
      <w:tr w14:paraId="7DAE7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4301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81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DDED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一次性使用真空采血管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8158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成都市瑞琦医疗科技有限责任公司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657A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5ml 抗凝剂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062C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支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E207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0.5元/支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DA0B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医保集采</w:t>
            </w:r>
          </w:p>
        </w:tc>
      </w:tr>
      <w:tr w14:paraId="15D96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C03E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82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EA32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一次性使用真空采血管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9D5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成都市瑞琦医疗科技有限责任公司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DED0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5ml 分离胶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2395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支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D112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0.54元/支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30A7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医保集采</w:t>
            </w:r>
          </w:p>
        </w:tc>
      </w:tr>
      <w:tr w14:paraId="195E2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3F87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83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BF26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一次性使用真空采血管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A38A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成都市瑞琦医疗科技有限责任公司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410C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5ml 普通管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23E0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支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A6A5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0.54元/支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5DE2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医保集采</w:t>
            </w:r>
          </w:p>
        </w:tc>
      </w:tr>
      <w:tr w14:paraId="0D19F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3AB1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84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878E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血糖试纸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8D8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艾康生物技术（杭州）有限公司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BFFF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25人份/盒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5AB9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900A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0.48元/人份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2E8B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医保集采</w:t>
            </w:r>
          </w:p>
        </w:tc>
      </w:tr>
      <w:tr w14:paraId="40E98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034A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85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5AF9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新型冠状病毒（2019-nCoV）抗原检测试剂盒（乳胶法）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F250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广州万孚生物技术有限公司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1AC5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25人份/盒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1EDA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45B4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3.9元/人份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5878">
            <w:pPr>
              <w:spacing w:before="156" w:beforeLines="5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医保集采</w:t>
            </w:r>
          </w:p>
        </w:tc>
      </w:tr>
    </w:tbl>
    <w:p w14:paraId="669A96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宋体" w:hAnsi="宋体" w:eastAsia="宋体" w:cs="Arial"/>
          <w:b/>
          <w:sz w:val="24"/>
          <w:szCs w:val="24"/>
          <w:lang w:val="en-US" w:eastAsia="zh-CN"/>
        </w:rPr>
      </w:pPr>
    </w:p>
    <w:p w14:paraId="3F909D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宋体" w:hAnsi="宋体" w:eastAsia="宋体" w:cs="Arial"/>
          <w:b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10E97"/>
    <w:rsid w:val="005145CF"/>
    <w:rsid w:val="097137A2"/>
    <w:rsid w:val="0D7C2F7C"/>
    <w:rsid w:val="0EC264EA"/>
    <w:rsid w:val="0F180446"/>
    <w:rsid w:val="11010E97"/>
    <w:rsid w:val="13E75F4D"/>
    <w:rsid w:val="166F7AB3"/>
    <w:rsid w:val="18877F4D"/>
    <w:rsid w:val="1AC52A58"/>
    <w:rsid w:val="1C290256"/>
    <w:rsid w:val="1DA767F2"/>
    <w:rsid w:val="2084729F"/>
    <w:rsid w:val="30622488"/>
    <w:rsid w:val="3A961596"/>
    <w:rsid w:val="3AF731EA"/>
    <w:rsid w:val="4146319F"/>
    <w:rsid w:val="41835E97"/>
    <w:rsid w:val="42210C8B"/>
    <w:rsid w:val="4882148A"/>
    <w:rsid w:val="48D07FA6"/>
    <w:rsid w:val="48F55216"/>
    <w:rsid w:val="4A7A403C"/>
    <w:rsid w:val="4EF943C8"/>
    <w:rsid w:val="50446983"/>
    <w:rsid w:val="58053F27"/>
    <w:rsid w:val="5E41045B"/>
    <w:rsid w:val="617D4423"/>
    <w:rsid w:val="62C51F66"/>
    <w:rsid w:val="66377341"/>
    <w:rsid w:val="6B247342"/>
    <w:rsid w:val="6E68499F"/>
    <w:rsid w:val="6FC6281B"/>
    <w:rsid w:val="757C2265"/>
    <w:rsid w:val="77E450D1"/>
    <w:rsid w:val="7BB92202"/>
    <w:rsid w:val="7C12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99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link w:val="11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54A1" w:themeColor="accent1" w:themeShade="BF"/>
      <w:sz w:val="48"/>
      <w:szCs w:val="4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tabs>
        <w:tab w:val="left" w:pos="360"/>
      </w:tabs>
      <w:spacing w:line="220" w:lineRule="exact"/>
      <w:ind w:left="360" w:hanging="360" w:firstLineChars="200"/>
      <w:jc w:val="left"/>
    </w:pPr>
    <w:rPr>
      <w:color w:val="7030A0"/>
    </w:rPr>
  </w:style>
  <w:style w:type="paragraph" w:styleId="3">
    <w:name w:val="Body Text"/>
    <w:basedOn w:val="1"/>
    <w:qFormat/>
    <w:uiPriority w:val="0"/>
    <w:pPr>
      <w:spacing w:line="500" w:lineRule="exact"/>
      <w:jc w:val="center"/>
    </w:pPr>
    <w:rPr>
      <w:rFonts w:eastAsia="华文仿宋"/>
      <w:sz w:val="24"/>
    </w:rPr>
  </w:style>
  <w:style w:type="paragraph" w:styleId="5">
    <w:name w:val="Normal Indent"/>
    <w:basedOn w:val="1"/>
    <w:qFormat/>
    <w:uiPriority w:val="99"/>
    <w:pPr>
      <w:ind w:firstLine="420"/>
    </w:pPr>
  </w:style>
  <w:style w:type="paragraph" w:styleId="6">
    <w:name w:val="List 2"/>
    <w:basedOn w:val="1"/>
    <w:qFormat/>
    <w:uiPriority w:val="0"/>
    <w:pPr>
      <w:widowControl/>
      <w:ind w:left="840" w:hanging="420"/>
      <w:jc w:val="left"/>
    </w:pPr>
    <w:rPr>
      <w:rFonts w:ascii="宋体"/>
      <w:kern w:val="0"/>
      <w:sz w:val="22"/>
      <w:szCs w:val="20"/>
    </w:rPr>
  </w:style>
  <w:style w:type="paragraph" w:styleId="7">
    <w:name w:val="Plain Text"/>
    <w:basedOn w:val="1"/>
    <w:next w:val="1"/>
    <w:qFormat/>
    <w:uiPriority w:val="0"/>
    <w:rPr>
      <w:rFonts w:ascii="宋体" w:hAnsi="Courier New"/>
      <w:szCs w:val="21"/>
    </w:rPr>
  </w:style>
  <w:style w:type="paragraph" w:styleId="8">
    <w:name w:val="List"/>
    <w:basedOn w:val="1"/>
    <w:qFormat/>
    <w:uiPriority w:val="99"/>
    <w:pPr>
      <w:ind w:left="200" w:hanging="200" w:hangingChars="200"/>
    </w:pPr>
  </w:style>
  <w:style w:type="character" w:customStyle="1" w:styleId="11">
    <w:name w:val="标题 1 字符"/>
    <w:basedOn w:val="10"/>
    <w:link w:val="4"/>
    <w:qFormat/>
    <w:uiPriority w:val="0"/>
    <w:rPr>
      <w:rFonts w:asciiTheme="majorHAnsi" w:hAnsiTheme="majorHAnsi" w:eastAsiaTheme="majorEastAsia" w:cstheme="majorBidi"/>
      <w:color w:val="2E54A1" w:themeColor="accent1" w:themeShade="BF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2025-01-06T08:15:00Z</dcterms:created>
  <dc:creator>清冷</dc:creator>
  <cp:lastModifiedBy>清冷</cp:lastModifiedBy>
  <dcterms:modified xsi:type="dcterms:W3CDTF">2025-01-06T09:09:50Z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99D1B20A1C41435BAB09CDD0D74212F2_11</vt:lpwstr>
  </property>
  <property fmtid="{D5CDD505-2E9C-101B-9397-08002B2CF9AE}" pid="4" name="KSOTemplateDocerSaveRecord">
    <vt:lpwstr>eyJoZGlkIjoiZWRhMjU3OTcxMjE5ODQ5ZWM1ZDY5ZWFkMmVlN2Y2N2IiLCJ1c2VySWQiOiIzMTYzNTE4NTMifQ==</vt:lpwstr>
  </property>
</Properties>
</file>